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DAA0" w14:textId="77777777" w:rsidR="007B3C14" w:rsidRPr="00090C30" w:rsidRDefault="00000000">
      <w:pPr>
        <w:pStyle w:val="Heading3"/>
        <w:rPr>
          <w:sz w:val="24"/>
          <w:szCs w:val="24"/>
        </w:rPr>
      </w:pPr>
      <w:r w:rsidRPr="00090C30">
        <w:rPr>
          <w:sz w:val="24"/>
          <w:szCs w:val="24"/>
        </w:rPr>
        <w:t>Why is there a need for classification?</w:t>
      </w:r>
    </w:p>
    <w:p w14:paraId="7C39DC63" w14:textId="0CBC9CF8" w:rsidR="00042EB8" w:rsidRPr="00042EB8" w:rsidRDefault="00042EB8" w:rsidP="00042EB8">
      <w:pPr>
        <w:numPr>
          <w:ilvl w:val="0"/>
          <w:numId w:val="2"/>
        </w:numPr>
        <w:rPr>
          <w:sz w:val="24"/>
          <w:szCs w:val="24"/>
        </w:rPr>
      </w:pPr>
      <w:r w:rsidRPr="00042EB8">
        <w:rPr>
          <w:sz w:val="24"/>
          <w:szCs w:val="24"/>
        </w:rPr>
        <w:t xml:space="preserve">Innate need for </w:t>
      </w:r>
      <w:r w:rsidRPr="00090C30">
        <w:rPr>
          <w:sz w:val="24"/>
          <w:szCs w:val="24"/>
        </w:rPr>
        <w:t>_____</w:t>
      </w:r>
      <w:r w:rsidRPr="00042EB8">
        <w:rPr>
          <w:sz w:val="24"/>
          <w:szCs w:val="24"/>
        </w:rPr>
        <w:t xml:space="preserve"> and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52C8B428" w14:textId="6782B53B" w:rsidR="00042EB8" w:rsidRPr="00042EB8" w:rsidRDefault="00042EB8" w:rsidP="00042EB8">
      <w:pPr>
        <w:numPr>
          <w:ilvl w:val="0"/>
          <w:numId w:val="2"/>
        </w:numPr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Pr="00042EB8">
        <w:rPr>
          <w:sz w:val="24"/>
          <w:szCs w:val="24"/>
        </w:rPr>
        <w:t xml:space="preserve"> organisms can be added more easily</w:t>
      </w:r>
      <w:r w:rsidRPr="00090C30">
        <w:rPr>
          <w:sz w:val="24"/>
          <w:szCs w:val="24"/>
        </w:rPr>
        <w:t>.</w:t>
      </w:r>
    </w:p>
    <w:p w14:paraId="78B43579" w14:textId="02B3C5F7" w:rsidR="00042EB8" w:rsidRPr="00042EB8" w:rsidRDefault="00042EB8" w:rsidP="00042EB8">
      <w:pPr>
        <w:numPr>
          <w:ilvl w:val="0"/>
          <w:numId w:val="2"/>
        </w:numPr>
        <w:rPr>
          <w:sz w:val="24"/>
          <w:szCs w:val="24"/>
        </w:rPr>
      </w:pPr>
      <w:r w:rsidRPr="00042EB8">
        <w:rPr>
          <w:sz w:val="24"/>
          <w:szCs w:val="24"/>
        </w:rPr>
        <w:t xml:space="preserve">Elimination of the problem of </w:t>
      </w:r>
      <w:r w:rsidRPr="00090C30">
        <w:rPr>
          <w:sz w:val="24"/>
          <w:szCs w:val="24"/>
        </w:rPr>
        <w:t>_____</w:t>
      </w:r>
      <w:r w:rsidRPr="00042EB8">
        <w:rPr>
          <w:sz w:val="24"/>
          <w:szCs w:val="24"/>
        </w:rPr>
        <w:t xml:space="preserve"> between scientists of the same country, different countries, language, culture, etc.</w:t>
      </w:r>
    </w:p>
    <w:p w14:paraId="336C20EA" w14:textId="15F30791" w:rsidR="00042EB8" w:rsidRPr="00042EB8" w:rsidRDefault="00042EB8" w:rsidP="00042EB8">
      <w:pPr>
        <w:numPr>
          <w:ilvl w:val="0"/>
          <w:numId w:val="2"/>
        </w:numPr>
        <w:rPr>
          <w:sz w:val="24"/>
          <w:szCs w:val="24"/>
        </w:rPr>
      </w:pPr>
      <w:r w:rsidRPr="00042EB8">
        <w:rPr>
          <w:sz w:val="24"/>
          <w:szCs w:val="24"/>
        </w:rPr>
        <w:t xml:space="preserve">Scientists attempt to order the natural world by </w:t>
      </w:r>
      <w:r w:rsidRPr="00090C30">
        <w:rPr>
          <w:sz w:val="24"/>
          <w:szCs w:val="24"/>
        </w:rPr>
        <w:t>_____</w:t>
      </w:r>
      <w:r w:rsidRPr="00042EB8">
        <w:rPr>
          <w:sz w:val="24"/>
          <w:szCs w:val="24"/>
        </w:rPr>
        <w:t xml:space="preserve"> and </w:t>
      </w:r>
      <w:r w:rsidRPr="00090C30">
        <w:rPr>
          <w:sz w:val="24"/>
          <w:szCs w:val="24"/>
        </w:rPr>
        <w:t>_____</w:t>
      </w:r>
      <w:r w:rsidRPr="00042EB8">
        <w:rPr>
          <w:sz w:val="24"/>
          <w:szCs w:val="24"/>
        </w:rPr>
        <w:t xml:space="preserve"> all living organisms.</w:t>
      </w:r>
    </w:p>
    <w:p w14:paraId="56378F57" w14:textId="77777777" w:rsidR="00042EB8" w:rsidRPr="00042EB8" w:rsidRDefault="00042EB8" w:rsidP="00042EB8">
      <w:pPr>
        <w:numPr>
          <w:ilvl w:val="0"/>
          <w:numId w:val="2"/>
        </w:numPr>
        <w:rPr>
          <w:sz w:val="24"/>
          <w:szCs w:val="24"/>
        </w:rPr>
      </w:pPr>
      <w:r w:rsidRPr="00042EB8">
        <w:rPr>
          <w:sz w:val="24"/>
          <w:szCs w:val="24"/>
        </w:rPr>
        <w:t>As technologies improve, so have our systems of classification.</w:t>
      </w:r>
    </w:p>
    <w:p w14:paraId="2D474E17" w14:textId="77777777" w:rsidR="007B3C14" w:rsidRPr="00090C30" w:rsidRDefault="007B3C14" w:rsidP="00042EB8">
      <w:pPr>
        <w:rPr>
          <w:sz w:val="24"/>
          <w:szCs w:val="24"/>
        </w:rPr>
      </w:pPr>
    </w:p>
    <w:p w14:paraId="238B9DB3" w14:textId="7F688017" w:rsidR="007B3C14" w:rsidRPr="0070398E" w:rsidRDefault="00000000">
      <w:pPr>
        <w:numPr>
          <w:ilvl w:val="0"/>
          <w:numId w:val="1"/>
        </w:numPr>
        <w:rPr>
          <w:sz w:val="24"/>
          <w:szCs w:val="24"/>
        </w:rPr>
      </w:pPr>
      <w:r w:rsidRPr="0070398E">
        <w:rPr>
          <w:sz w:val="24"/>
          <w:szCs w:val="24"/>
        </w:rPr>
        <w:t xml:space="preserve">Study of classification is called – </w:t>
      </w:r>
      <w:r w:rsidR="00042EB8" w:rsidRPr="0070398E">
        <w:rPr>
          <w:sz w:val="24"/>
          <w:szCs w:val="24"/>
        </w:rPr>
        <w:t>_____</w:t>
      </w:r>
    </w:p>
    <w:p w14:paraId="7882BC08" w14:textId="6F4515BB" w:rsidR="00042EB8" w:rsidRPr="0070398E" w:rsidRDefault="00042EB8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70398E">
        <w:rPr>
          <w:sz w:val="24"/>
          <w:szCs w:val="24"/>
        </w:rPr>
        <w:t>Benefits of Taxonomical Classification</w:t>
      </w:r>
    </w:p>
    <w:p w14:paraId="7132F6C8" w14:textId="18DC27D7" w:rsidR="00042EB8" w:rsidRPr="00090C30" w:rsidRDefault="00042EB8">
      <w:pPr>
        <w:pStyle w:val="ListParagraph"/>
        <w:numPr>
          <w:ilvl w:val="0"/>
          <w:numId w:val="8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_____ and _____ name organisms. </w:t>
      </w:r>
    </w:p>
    <w:p w14:paraId="4B32378A" w14:textId="74D39A33" w:rsidR="00042EB8" w:rsidRPr="00090C30" w:rsidRDefault="00042EB8">
      <w:pPr>
        <w:pStyle w:val="ListParagraph"/>
        <w:numPr>
          <w:ilvl w:val="0"/>
          <w:numId w:val="8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Prevents _____ such as “starfish” and “jellyfish” that aren't really fish. </w:t>
      </w:r>
    </w:p>
    <w:p w14:paraId="60897DBA" w14:textId="20397ED0" w:rsidR="00042EB8" w:rsidRPr="00090C30" w:rsidRDefault="00042EB8">
      <w:pPr>
        <w:pStyle w:val="ListParagraph"/>
        <w:numPr>
          <w:ilvl w:val="0"/>
          <w:numId w:val="8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Uses same _____ (_____) for all names. </w:t>
      </w:r>
    </w:p>
    <w:p w14:paraId="3A229C9B" w14:textId="77777777" w:rsidR="00042EB8" w:rsidRPr="00090C30" w:rsidRDefault="00042EB8" w:rsidP="00042EB8">
      <w:pPr>
        <w:pStyle w:val="ListParagraph"/>
        <w:ind w:left="1080"/>
        <w:rPr>
          <w:sz w:val="24"/>
          <w:szCs w:val="24"/>
        </w:rPr>
      </w:pPr>
    </w:p>
    <w:p w14:paraId="3E2DB199" w14:textId="42D6A904" w:rsidR="007B3C14" w:rsidRPr="00090C30" w:rsidRDefault="00000000">
      <w:pPr>
        <w:numPr>
          <w:ilvl w:val="0"/>
          <w:numId w:val="1"/>
        </w:numPr>
        <w:rPr>
          <w:sz w:val="24"/>
          <w:szCs w:val="24"/>
        </w:rPr>
      </w:pPr>
      <w:r w:rsidRPr="00090C30">
        <w:rPr>
          <w:sz w:val="24"/>
          <w:szCs w:val="24"/>
        </w:rPr>
        <w:t>Theory of Classification</w:t>
      </w:r>
    </w:p>
    <w:p w14:paraId="401EC75C" w14:textId="77777777" w:rsidR="00B0595C" w:rsidRPr="00090C30" w:rsidRDefault="00B0595C" w:rsidP="00B0595C">
      <w:pPr>
        <w:rPr>
          <w:sz w:val="24"/>
          <w:szCs w:val="24"/>
        </w:rPr>
      </w:pPr>
    </w:p>
    <w:p w14:paraId="7A02FEB0" w14:textId="30103765" w:rsidR="007B3C14" w:rsidRPr="00090C30" w:rsidRDefault="00042EB8">
      <w:pPr>
        <w:numPr>
          <w:ilvl w:val="0"/>
          <w:numId w:val="3"/>
        </w:numPr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Pr="00042EB8">
        <w:rPr>
          <w:sz w:val="24"/>
          <w:szCs w:val="24"/>
        </w:rPr>
        <w:t xml:space="preserve"> </w:t>
      </w:r>
      <w:r w:rsidR="00000000" w:rsidRPr="00090C30">
        <w:rPr>
          <w:sz w:val="24"/>
          <w:szCs w:val="24"/>
        </w:rPr>
        <w:t>– made an early attempt to classify organisms</w:t>
      </w:r>
    </w:p>
    <w:p w14:paraId="7E5AD119" w14:textId="6822A0C4" w:rsidR="00B0595C" w:rsidRPr="00B0595C" w:rsidRDefault="00B0595C" w:rsidP="00B0595C">
      <w:pPr>
        <w:ind w:left="1080"/>
        <w:rPr>
          <w:sz w:val="24"/>
          <w:szCs w:val="24"/>
        </w:rPr>
      </w:pPr>
      <w:r w:rsidRPr="00090C30">
        <w:rPr>
          <w:sz w:val="24"/>
          <w:szCs w:val="24"/>
        </w:rPr>
        <w:t xml:space="preserve">_____ </w:t>
      </w:r>
      <w:r w:rsidRPr="00090C30">
        <w:rPr>
          <w:sz w:val="24"/>
          <w:szCs w:val="24"/>
        </w:rPr>
        <w:t>(categorized according to structure)</w:t>
      </w:r>
    </w:p>
    <w:p w14:paraId="7D14B8F2" w14:textId="77777777" w:rsidR="00B0595C" w:rsidRPr="00B0595C" w:rsidRDefault="00B0595C">
      <w:pPr>
        <w:numPr>
          <w:ilvl w:val="0"/>
          <w:numId w:val="6"/>
        </w:numPr>
        <w:tabs>
          <w:tab w:val="clear" w:pos="720"/>
        </w:tabs>
        <w:ind w:left="1800"/>
        <w:rPr>
          <w:sz w:val="24"/>
          <w:szCs w:val="24"/>
        </w:rPr>
      </w:pPr>
      <w:r w:rsidRPr="00B0595C">
        <w:rPr>
          <w:sz w:val="24"/>
          <w:szCs w:val="24"/>
        </w:rPr>
        <w:t>Herbs – soft stems</w:t>
      </w:r>
    </w:p>
    <w:p w14:paraId="1F080856" w14:textId="77777777" w:rsidR="00B0595C" w:rsidRPr="00B0595C" w:rsidRDefault="00B0595C">
      <w:pPr>
        <w:numPr>
          <w:ilvl w:val="0"/>
          <w:numId w:val="6"/>
        </w:numPr>
        <w:tabs>
          <w:tab w:val="clear" w:pos="720"/>
        </w:tabs>
        <w:ind w:left="1800"/>
        <w:rPr>
          <w:sz w:val="24"/>
          <w:szCs w:val="24"/>
        </w:rPr>
      </w:pPr>
      <w:r w:rsidRPr="00B0595C">
        <w:rPr>
          <w:sz w:val="24"/>
          <w:szCs w:val="24"/>
        </w:rPr>
        <w:t>Shrubs – several woody stems</w:t>
      </w:r>
    </w:p>
    <w:p w14:paraId="12349ECA" w14:textId="77777777" w:rsidR="00B0595C" w:rsidRPr="00B0595C" w:rsidRDefault="00B0595C">
      <w:pPr>
        <w:numPr>
          <w:ilvl w:val="0"/>
          <w:numId w:val="6"/>
        </w:numPr>
        <w:tabs>
          <w:tab w:val="clear" w:pos="720"/>
        </w:tabs>
        <w:ind w:left="1800"/>
        <w:rPr>
          <w:sz w:val="24"/>
          <w:szCs w:val="24"/>
        </w:rPr>
      </w:pPr>
      <w:r w:rsidRPr="00B0595C">
        <w:rPr>
          <w:sz w:val="24"/>
          <w:szCs w:val="24"/>
        </w:rPr>
        <w:t>Trees – single woody stem</w:t>
      </w:r>
    </w:p>
    <w:p w14:paraId="639AEC8B" w14:textId="07927E03" w:rsidR="00B0595C" w:rsidRPr="00B0595C" w:rsidRDefault="00B0595C" w:rsidP="00B0595C">
      <w:pPr>
        <w:ind w:left="1080"/>
        <w:rPr>
          <w:sz w:val="24"/>
          <w:szCs w:val="24"/>
        </w:rPr>
      </w:pPr>
      <w:r w:rsidRPr="00B0595C">
        <w:rPr>
          <w:sz w:val="24"/>
          <w:szCs w:val="24"/>
        </w:rPr>
        <w:t> </w:t>
      </w:r>
      <w:r w:rsidRPr="00090C30">
        <w:rPr>
          <w:sz w:val="24"/>
          <w:szCs w:val="24"/>
        </w:rPr>
        <w:t xml:space="preserve">_____ </w:t>
      </w:r>
      <w:r w:rsidRPr="00090C30">
        <w:rPr>
          <w:sz w:val="24"/>
          <w:szCs w:val="24"/>
        </w:rPr>
        <w:t>(categorized according to where they live)</w:t>
      </w:r>
    </w:p>
    <w:p w14:paraId="49718BFA" w14:textId="77777777" w:rsidR="00B0595C" w:rsidRPr="00B0595C" w:rsidRDefault="00B0595C">
      <w:pPr>
        <w:numPr>
          <w:ilvl w:val="0"/>
          <w:numId w:val="7"/>
        </w:numPr>
        <w:tabs>
          <w:tab w:val="clear" w:pos="720"/>
        </w:tabs>
        <w:ind w:left="1800"/>
        <w:rPr>
          <w:sz w:val="24"/>
          <w:szCs w:val="24"/>
        </w:rPr>
      </w:pPr>
      <w:r w:rsidRPr="00B0595C">
        <w:rPr>
          <w:sz w:val="24"/>
          <w:szCs w:val="24"/>
        </w:rPr>
        <w:t>Water dwellers</w:t>
      </w:r>
    </w:p>
    <w:p w14:paraId="620CA9BE" w14:textId="77777777" w:rsidR="00B0595C" w:rsidRPr="00090C30" w:rsidRDefault="00B0595C">
      <w:pPr>
        <w:numPr>
          <w:ilvl w:val="0"/>
          <w:numId w:val="7"/>
        </w:numPr>
        <w:tabs>
          <w:tab w:val="clear" w:pos="720"/>
        </w:tabs>
        <w:ind w:left="1800"/>
        <w:rPr>
          <w:sz w:val="24"/>
          <w:szCs w:val="24"/>
        </w:rPr>
      </w:pPr>
      <w:r w:rsidRPr="00B0595C">
        <w:rPr>
          <w:sz w:val="24"/>
          <w:szCs w:val="24"/>
        </w:rPr>
        <w:t>Land dwellers</w:t>
      </w:r>
    </w:p>
    <w:p w14:paraId="48C226E8" w14:textId="4A66BA7A" w:rsidR="007B3C14" w:rsidRPr="00090C30" w:rsidRDefault="00B0595C">
      <w:pPr>
        <w:numPr>
          <w:ilvl w:val="0"/>
          <w:numId w:val="7"/>
        </w:numPr>
        <w:tabs>
          <w:tab w:val="clear" w:pos="720"/>
        </w:tabs>
        <w:ind w:left="1800"/>
        <w:rPr>
          <w:sz w:val="24"/>
          <w:szCs w:val="24"/>
        </w:rPr>
      </w:pPr>
      <w:r w:rsidRPr="00090C30">
        <w:rPr>
          <w:sz w:val="24"/>
          <w:szCs w:val="24"/>
        </w:rPr>
        <w:t>Air dwellers</w:t>
      </w:r>
    </w:p>
    <w:p w14:paraId="5B5B75DC" w14:textId="77777777" w:rsidR="007B3C14" w:rsidRPr="00090C30" w:rsidRDefault="007B3C14">
      <w:pPr>
        <w:ind w:left="1080"/>
        <w:rPr>
          <w:sz w:val="24"/>
          <w:szCs w:val="24"/>
        </w:rPr>
      </w:pPr>
    </w:p>
    <w:p w14:paraId="5EC5621F" w14:textId="417B24C7" w:rsidR="007B3C14" w:rsidRPr="00090C30" w:rsidRDefault="00000000">
      <w:pPr>
        <w:pStyle w:val="Heading4"/>
        <w:rPr>
          <w:b w:val="0"/>
          <w:szCs w:val="24"/>
        </w:rPr>
      </w:pPr>
      <w:r w:rsidRPr="00090C30">
        <w:rPr>
          <w:b w:val="0"/>
          <w:szCs w:val="24"/>
        </w:rPr>
        <w:t xml:space="preserve"> </w:t>
      </w:r>
      <w:r w:rsidR="00042EB8" w:rsidRPr="00090C30">
        <w:rPr>
          <w:b w:val="0"/>
          <w:szCs w:val="24"/>
        </w:rPr>
        <w:t>_____</w:t>
      </w:r>
    </w:p>
    <w:p w14:paraId="4FDA15FB" w14:textId="6E15331D" w:rsidR="00B0595C" w:rsidRPr="00090C30" w:rsidRDefault="00B0595C">
      <w:pPr>
        <w:pStyle w:val="Heading4"/>
        <w:numPr>
          <w:ilvl w:val="0"/>
          <w:numId w:val="9"/>
        </w:numPr>
        <w:ind w:left="1440"/>
        <w:rPr>
          <w:b w:val="0"/>
        </w:rPr>
      </w:pPr>
      <w:r w:rsidRPr="00090C30">
        <w:rPr>
          <w:b w:val="0"/>
        </w:rPr>
        <w:t>“</w:t>
      </w:r>
      <w:r w:rsidR="00A32636" w:rsidRPr="00090C30">
        <w:rPr>
          <w:b w:val="0"/>
          <w:szCs w:val="24"/>
        </w:rPr>
        <w:t>_____</w:t>
      </w:r>
      <w:r w:rsidR="00042EB8" w:rsidRPr="00042EB8">
        <w:rPr>
          <w:b w:val="0"/>
          <w:szCs w:val="24"/>
        </w:rPr>
        <w:t xml:space="preserve"> </w:t>
      </w:r>
      <w:r w:rsidRPr="00090C30">
        <w:rPr>
          <w:b w:val="0"/>
        </w:rPr>
        <w:t>of Taxonomy”</w:t>
      </w:r>
    </w:p>
    <w:p w14:paraId="7C8A1672" w14:textId="7451AB52" w:rsidR="00B0595C" w:rsidRPr="00090C30" w:rsidRDefault="00B0595C">
      <w:pPr>
        <w:pStyle w:val="Heading4"/>
        <w:numPr>
          <w:ilvl w:val="0"/>
          <w:numId w:val="9"/>
        </w:numPr>
        <w:ind w:left="1440"/>
        <w:rPr>
          <w:b w:val="0"/>
        </w:rPr>
      </w:pPr>
      <w:r w:rsidRPr="00090C30">
        <w:rPr>
          <w:b w:val="0"/>
        </w:rPr>
        <w:t>Classified organisms by their str</w:t>
      </w:r>
      <w:r w:rsidR="00A32636" w:rsidRPr="00090C30">
        <w:rPr>
          <w:b w:val="0"/>
          <w:szCs w:val="24"/>
        </w:rPr>
        <w:t>_____</w:t>
      </w:r>
      <w:r w:rsidR="00042EB8" w:rsidRPr="00042EB8">
        <w:rPr>
          <w:b w:val="0"/>
          <w:szCs w:val="24"/>
        </w:rPr>
        <w:t xml:space="preserve"> </w:t>
      </w:r>
      <w:proofErr w:type="spellStart"/>
      <w:r w:rsidRPr="00090C30">
        <w:rPr>
          <w:b w:val="0"/>
        </w:rPr>
        <w:t>ucture</w:t>
      </w:r>
      <w:proofErr w:type="spellEnd"/>
      <w:r w:rsidRPr="00090C30">
        <w:rPr>
          <w:b w:val="0"/>
        </w:rPr>
        <w:t xml:space="preserve"> (</w:t>
      </w:r>
      <w:r w:rsidR="00A32636" w:rsidRPr="00090C30">
        <w:rPr>
          <w:b w:val="0"/>
          <w:szCs w:val="24"/>
        </w:rPr>
        <w:t>_____</w:t>
      </w:r>
      <w:r w:rsidRPr="00090C30">
        <w:rPr>
          <w:b w:val="0"/>
        </w:rPr>
        <w:t>).</w:t>
      </w:r>
    </w:p>
    <w:p w14:paraId="588C1291" w14:textId="4ED8EDCA" w:rsidR="00B0595C" w:rsidRPr="00090C30" w:rsidRDefault="00B0595C">
      <w:pPr>
        <w:pStyle w:val="Heading4"/>
        <w:numPr>
          <w:ilvl w:val="0"/>
          <w:numId w:val="9"/>
        </w:numPr>
        <w:ind w:left="1440"/>
        <w:rPr>
          <w:b w:val="0"/>
        </w:rPr>
      </w:pPr>
      <w:r w:rsidRPr="00090C30">
        <w:rPr>
          <w:b w:val="0"/>
        </w:rPr>
        <w:t xml:space="preserve">Discarded common names and used Latin (universal): </w:t>
      </w:r>
      <w:r w:rsidR="00A32636" w:rsidRPr="00090C30">
        <w:rPr>
          <w:b w:val="0"/>
          <w:szCs w:val="24"/>
        </w:rPr>
        <w:t>_____</w:t>
      </w:r>
      <w:r w:rsidR="00042EB8" w:rsidRPr="00042EB8">
        <w:rPr>
          <w:b w:val="0"/>
          <w:szCs w:val="24"/>
        </w:rPr>
        <w:t xml:space="preserve"> </w:t>
      </w:r>
      <w:r w:rsidRPr="00090C30">
        <w:rPr>
          <w:b w:val="0"/>
        </w:rPr>
        <w:t>Nomenclature</w:t>
      </w:r>
    </w:p>
    <w:p w14:paraId="10B127F5" w14:textId="6DA67089" w:rsidR="00B0595C" w:rsidRPr="00090C30" w:rsidRDefault="00A32636">
      <w:pPr>
        <w:pStyle w:val="Heading4"/>
        <w:numPr>
          <w:ilvl w:val="1"/>
          <w:numId w:val="9"/>
        </w:numPr>
        <w:rPr>
          <w:b w:val="0"/>
        </w:rPr>
      </w:pPr>
      <w:r w:rsidRPr="00090C30">
        <w:rPr>
          <w:b w:val="0"/>
          <w:szCs w:val="24"/>
        </w:rPr>
        <w:t>_____</w:t>
      </w:r>
      <w:r w:rsidR="00042EB8" w:rsidRPr="00042EB8">
        <w:rPr>
          <w:b w:val="0"/>
          <w:szCs w:val="24"/>
        </w:rPr>
        <w:t xml:space="preserve"> </w:t>
      </w:r>
      <w:r w:rsidR="00B0595C" w:rsidRPr="00090C30">
        <w:rPr>
          <w:b w:val="0"/>
        </w:rPr>
        <w:t>-Name naming system (Genus and species)</w:t>
      </w:r>
    </w:p>
    <w:p w14:paraId="6E653632" w14:textId="6CE235F5" w:rsidR="00B0595C" w:rsidRPr="00B0595C" w:rsidRDefault="00A32636">
      <w:pPr>
        <w:pStyle w:val="BodyTextIndent2"/>
        <w:numPr>
          <w:ilvl w:val="0"/>
          <w:numId w:val="10"/>
        </w:numPr>
        <w:rPr>
          <w:szCs w:val="24"/>
        </w:rPr>
      </w:pPr>
      <w:r w:rsidRPr="00090C30">
        <w:rPr>
          <w:szCs w:val="24"/>
        </w:rPr>
        <w:t>_____</w:t>
      </w:r>
      <w:r w:rsidR="00042EB8" w:rsidRPr="00042EB8">
        <w:rPr>
          <w:szCs w:val="24"/>
        </w:rPr>
        <w:t xml:space="preserve"> </w:t>
      </w:r>
      <w:r w:rsidR="00B0595C" w:rsidRPr="00090C30">
        <w:rPr>
          <w:szCs w:val="24"/>
        </w:rPr>
        <w:t xml:space="preserve"> </w:t>
      </w:r>
    </w:p>
    <w:p w14:paraId="3BDCFDF2" w14:textId="77777777" w:rsidR="00B0595C" w:rsidRPr="00B0595C" w:rsidRDefault="00B0595C">
      <w:pPr>
        <w:pStyle w:val="BodyTextIndent2"/>
        <w:numPr>
          <w:ilvl w:val="0"/>
          <w:numId w:val="10"/>
        </w:numPr>
        <w:rPr>
          <w:szCs w:val="24"/>
        </w:rPr>
      </w:pPr>
      <w:proofErr w:type="gramStart"/>
      <w:r w:rsidRPr="00090C30">
        <w:rPr>
          <w:szCs w:val="24"/>
        </w:rPr>
        <w:t>Genus</w:t>
      </w:r>
      <w:proofErr w:type="gramEnd"/>
      <w:r w:rsidRPr="00090C30">
        <w:rPr>
          <w:szCs w:val="24"/>
        </w:rPr>
        <w:t xml:space="preserve"> species</w:t>
      </w:r>
    </w:p>
    <w:p w14:paraId="28070867" w14:textId="65755974" w:rsidR="00B0595C" w:rsidRPr="00B0595C" w:rsidRDefault="00B0595C">
      <w:pPr>
        <w:pStyle w:val="BodyTextIndent2"/>
        <w:numPr>
          <w:ilvl w:val="0"/>
          <w:numId w:val="10"/>
        </w:numPr>
        <w:rPr>
          <w:szCs w:val="24"/>
        </w:rPr>
      </w:pPr>
      <w:r w:rsidRPr="00090C30">
        <w:rPr>
          <w:szCs w:val="24"/>
        </w:rPr>
        <w:t xml:space="preserve">CAPITALIZE </w:t>
      </w:r>
      <w:r w:rsidR="00A32636" w:rsidRPr="00090C30">
        <w:rPr>
          <w:szCs w:val="24"/>
        </w:rPr>
        <w:t>_____</w:t>
      </w:r>
      <w:r w:rsidRPr="00090C30">
        <w:rPr>
          <w:szCs w:val="24"/>
        </w:rPr>
        <w:t>, but NOT species</w:t>
      </w:r>
    </w:p>
    <w:p w14:paraId="30DA28F1" w14:textId="24072D8A" w:rsidR="00B0595C" w:rsidRPr="00B0595C" w:rsidRDefault="00A32636">
      <w:pPr>
        <w:pStyle w:val="BodyTextIndent2"/>
        <w:numPr>
          <w:ilvl w:val="0"/>
          <w:numId w:val="10"/>
        </w:numPr>
        <w:rPr>
          <w:szCs w:val="24"/>
        </w:rPr>
      </w:pPr>
      <w:r w:rsidRPr="00090C30">
        <w:rPr>
          <w:szCs w:val="24"/>
        </w:rPr>
        <w:t>_____</w:t>
      </w:r>
      <w:r w:rsidR="00042EB8" w:rsidRPr="00042EB8">
        <w:rPr>
          <w:szCs w:val="24"/>
        </w:rPr>
        <w:t xml:space="preserve"> </w:t>
      </w:r>
      <w:r w:rsidR="00B0595C" w:rsidRPr="00090C30">
        <w:rPr>
          <w:szCs w:val="24"/>
        </w:rPr>
        <w:t>in print</w:t>
      </w:r>
    </w:p>
    <w:p w14:paraId="3C617101" w14:textId="77777777" w:rsidR="00B0595C" w:rsidRPr="00B0595C" w:rsidRDefault="00B0595C">
      <w:pPr>
        <w:pStyle w:val="BodyTextIndent2"/>
        <w:numPr>
          <w:ilvl w:val="0"/>
          <w:numId w:val="10"/>
        </w:numPr>
        <w:rPr>
          <w:szCs w:val="24"/>
        </w:rPr>
      </w:pPr>
      <w:r w:rsidRPr="00090C30">
        <w:rPr>
          <w:szCs w:val="24"/>
        </w:rPr>
        <w:t>UNDERLINE when handwriting</w:t>
      </w:r>
    </w:p>
    <w:p w14:paraId="6360FBF4" w14:textId="77777777" w:rsidR="007B3C14" w:rsidRPr="00090C30" w:rsidRDefault="007B3C14">
      <w:pPr>
        <w:ind w:left="1800"/>
        <w:rPr>
          <w:sz w:val="24"/>
          <w:szCs w:val="24"/>
        </w:rPr>
      </w:pPr>
    </w:p>
    <w:p w14:paraId="1AAEB7FA" w14:textId="499EA765" w:rsidR="007B3C14" w:rsidRPr="00090C30" w:rsidRDefault="00A32636" w:rsidP="00B0595C">
      <w:pPr>
        <w:pStyle w:val="Heading4"/>
        <w:rPr>
          <w:b w:val="0"/>
        </w:rPr>
      </w:pPr>
      <w:r w:rsidRPr="00090C30">
        <w:rPr>
          <w:b w:val="0"/>
          <w:szCs w:val="24"/>
        </w:rPr>
        <w:t>_____</w:t>
      </w:r>
    </w:p>
    <w:p w14:paraId="494367FB" w14:textId="41CFD4C4" w:rsidR="00B0595C" w:rsidRPr="00090C30" w:rsidRDefault="00B0595C">
      <w:pPr>
        <w:pStyle w:val="Heading4"/>
        <w:numPr>
          <w:ilvl w:val="0"/>
          <w:numId w:val="11"/>
        </w:numPr>
        <w:ind w:left="1440"/>
        <w:rPr>
          <w:b w:val="0"/>
        </w:rPr>
      </w:pPr>
      <w:r w:rsidRPr="00090C30">
        <w:rPr>
          <w:b w:val="0"/>
        </w:rPr>
        <w:t xml:space="preserve">A group of closely related </w:t>
      </w:r>
      <w:r w:rsidR="00A32636" w:rsidRPr="00090C30">
        <w:rPr>
          <w:b w:val="0"/>
          <w:szCs w:val="24"/>
        </w:rPr>
        <w:t>_____</w:t>
      </w:r>
      <w:r w:rsidRPr="00090C30">
        <w:rPr>
          <w:b w:val="0"/>
        </w:rPr>
        <w:t>.</w:t>
      </w:r>
    </w:p>
    <w:p w14:paraId="39F8F534" w14:textId="2340A10E" w:rsidR="00B0595C" w:rsidRPr="00090C30" w:rsidRDefault="00B0595C">
      <w:pPr>
        <w:pStyle w:val="Heading4"/>
        <w:numPr>
          <w:ilvl w:val="0"/>
          <w:numId w:val="11"/>
        </w:numPr>
        <w:ind w:left="1440"/>
        <w:rPr>
          <w:b w:val="0"/>
        </w:rPr>
      </w:pPr>
      <w:r w:rsidRPr="00090C30">
        <w:rPr>
          <w:b w:val="0"/>
        </w:rPr>
        <w:t xml:space="preserve">The name is </w:t>
      </w:r>
      <w:r w:rsidR="00A32636" w:rsidRPr="00090C30">
        <w:rPr>
          <w:b w:val="0"/>
          <w:szCs w:val="24"/>
        </w:rPr>
        <w:t>_____</w:t>
      </w:r>
      <w:r w:rsidR="00042EB8" w:rsidRPr="00042EB8">
        <w:rPr>
          <w:b w:val="0"/>
          <w:szCs w:val="24"/>
        </w:rPr>
        <w:t xml:space="preserve"> </w:t>
      </w:r>
      <w:r w:rsidRPr="00090C30">
        <w:rPr>
          <w:b w:val="0"/>
        </w:rPr>
        <w:t>&amp; underlined or italicized.</w:t>
      </w:r>
    </w:p>
    <w:p w14:paraId="5ADC8F06" w14:textId="112B504E" w:rsidR="00B0595C" w:rsidRPr="00090C30" w:rsidRDefault="00B0595C" w:rsidP="00B0595C">
      <w:pPr>
        <w:ind w:left="1440"/>
        <w:rPr>
          <w:sz w:val="24"/>
          <w:szCs w:val="24"/>
        </w:rPr>
      </w:pPr>
    </w:p>
    <w:p w14:paraId="3780DC16" w14:textId="2A58A401" w:rsidR="00B0595C" w:rsidRPr="00090C30" w:rsidRDefault="00A32636" w:rsidP="00B0595C">
      <w:pPr>
        <w:pStyle w:val="Heading4"/>
        <w:rPr>
          <w:b w:val="0"/>
        </w:rPr>
      </w:pPr>
      <w:r w:rsidRPr="00090C30">
        <w:rPr>
          <w:b w:val="0"/>
          <w:szCs w:val="24"/>
        </w:rPr>
        <w:t>_____</w:t>
      </w:r>
    </w:p>
    <w:p w14:paraId="6D4427A9" w14:textId="3A161649" w:rsidR="00B0595C" w:rsidRPr="00090C30" w:rsidRDefault="00B0595C">
      <w:pPr>
        <w:pStyle w:val="ListParagraph"/>
        <w:numPr>
          <w:ilvl w:val="0"/>
          <w:numId w:val="12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Structurally </w:t>
      </w:r>
      <w:r w:rsidR="00A32636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>(identical) to each other and different from all other organisms.</w:t>
      </w:r>
    </w:p>
    <w:p w14:paraId="5BC0EFFD" w14:textId="0F3C1567" w:rsidR="00B0595C" w:rsidRPr="00090C30" w:rsidRDefault="00B0595C">
      <w:pPr>
        <w:pStyle w:val="ListParagraph"/>
        <w:numPr>
          <w:ilvl w:val="0"/>
          <w:numId w:val="12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Can </w:t>
      </w:r>
      <w:r w:rsidR="00A32636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>to produce viable offspring.</w:t>
      </w:r>
    </w:p>
    <w:p w14:paraId="13C39315" w14:textId="2DDC6589" w:rsidR="00B0595C" w:rsidRPr="00090C30" w:rsidRDefault="00B0595C">
      <w:pPr>
        <w:pStyle w:val="ListParagraph"/>
        <w:numPr>
          <w:ilvl w:val="0"/>
          <w:numId w:val="12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The name is </w:t>
      </w:r>
      <w:r w:rsidR="00A32636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 xml:space="preserve">and underlined or </w:t>
      </w:r>
      <w:r w:rsidR="00A32636"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50EE3BC2" w14:textId="77777777" w:rsidR="00B0595C" w:rsidRPr="00090C30" w:rsidRDefault="00B0595C">
      <w:pPr>
        <w:pStyle w:val="ListParagraph"/>
        <w:numPr>
          <w:ilvl w:val="0"/>
          <w:numId w:val="12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>Homo sapiens or Homo sapiens</w:t>
      </w:r>
    </w:p>
    <w:p w14:paraId="130D6CB5" w14:textId="05100A83" w:rsidR="00B0595C" w:rsidRPr="00090C30" w:rsidRDefault="00B0595C" w:rsidP="00B0595C"/>
    <w:p w14:paraId="53700441" w14:textId="77777777" w:rsidR="00B0595C" w:rsidRPr="00090C30" w:rsidRDefault="00B0595C" w:rsidP="00B0595C"/>
    <w:p w14:paraId="3BD4C0B8" w14:textId="77777777" w:rsidR="007B3C14" w:rsidRPr="00090C30" w:rsidRDefault="00000000">
      <w:pPr>
        <w:pStyle w:val="Heading3"/>
        <w:rPr>
          <w:sz w:val="24"/>
          <w:szCs w:val="24"/>
        </w:rPr>
      </w:pPr>
      <w:r w:rsidRPr="00090C30">
        <w:rPr>
          <w:sz w:val="24"/>
          <w:szCs w:val="24"/>
        </w:rPr>
        <w:t>Basis of Classification</w:t>
      </w:r>
    </w:p>
    <w:p w14:paraId="6BF236F2" w14:textId="1D29F744" w:rsidR="007B3C14" w:rsidRPr="00090C30" w:rsidRDefault="00000000">
      <w:pPr>
        <w:pStyle w:val="Heading5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  <w:r w:rsidR="00A32636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A32636" w:rsidRPr="00090C30">
        <w:rPr>
          <w:sz w:val="24"/>
          <w:szCs w:val="24"/>
        </w:rPr>
        <w:t>_____</w:t>
      </w:r>
    </w:p>
    <w:p w14:paraId="4FCA0517" w14:textId="2E94C253" w:rsidR="00A32636" w:rsidRPr="00A32636" w:rsidRDefault="00A32636">
      <w:pPr>
        <w:numPr>
          <w:ilvl w:val="0"/>
          <w:numId w:val="13"/>
        </w:numPr>
        <w:tabs>
          <w:tab w:val="clear" w:pos="720"/>
        </w:tabs>
        <w:ind w:left="1440"/>
        <w:rPr>
          <w:sz w:val="24"/>
          <w:szCs w:val="24"/>
        </w:rPr>
      </w:pPr>
      <w:r w:rsidRPr="00A32636">
        <w:rPr>
          <w:sz w:val="24"/>
          <w:szCs w:val="24"/>
        </w:rPr>
        <w:t>Appendages – arms/wings, legs, antennae</w:t>
      </w:r>
    </w:p>
    <w:p w14:paraId="14321FAC" w14:textId="77777777" w:rsidR="00A32636" w:rsidRPr="00A32636" w:rsidRDefault="00A32636">
      <w:pPr>
        <w:numPr>
          <w:ilvl w:val="0"/>
          <w:numId w:val="13"/>
        </w:numPr>
        <w:tabs>
          <w:tab w:val="clear" w:pos="720"/>
        </w:tabs>
        <w:ind w:left="1440"/>
        <w:rPr>
          <w:sz w:val="24"/>
          <w:szCs w:val="24"/>
        </w:rPr>
      </w:pPr>
      <w:r w:rsidRPr="00A32636">
        <w:rPr>
          <w:sz w:val="24"/>
          <w:szCs w:val="24"/>
        </w:rPr>
        <w:t>Organs – heart, brain, lungs</w:t>
      </w:r>
    </w:p>
    <w:p w14:paraId="61F5B491" w14:textId="77777777" w:rsidR="00A32636" w:rsidRPr="00A32636" w:rsidRDefault="00A32636">
      <w:pPr>
        <w:numPr>
          <w:ilvl w:val="0"/>
          <w:numId w:val="13"/>
        </w:numPr>
        <w:tabs>
          <w:tab w:val="clear" w:pos="720"/>
        </w:tabs>
        <w:ind w:left="1440"/>
        <w:rPr>
          <w:sz w:val="24"/>
          <w:szCs w:val="24"/>
        </w:rPr>
      </w:pPr>
      <w:r w:rsidRPr="00A32636">
        <w:rPr>
          <w:sz w:val="24"/>
          <w:szCs w:val="24"/>
        </w:rPr>
        <w:t>Tissues – nervous, muscle, blood vessels</w:t>
      </w:r>
    </w:p>
    <w:p w14:paraId="4632D587" w14:textId="2A1D0986" w:rsidR="007B3C14" w:rsidRPr="00090C30" w:rsidRDefault="007B3C14" w:rsidP="00A32636">
      <w:pPr>
        <w:tabs>
          <w:tab w:val="left" w:pos="1080"/>
        </w:tabs>
        <w:rPr>
          <w:sz w:val="24"/>
          <w:szCs w:val="24"/>
        </w:rPr>
      </w:pPr>
    </w:p>
    <w:p w14:paraId="27368060" w14:textId="1D02F0A4" w:rsidR="007B3C14" w:rsidRPr="00090C30" w:rsidRDefault="00A32636">
      <w:pPr>
        <w:pStyle w:val="Heading5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000000" w:rsidRPr="00090C30">
        <w:rPr>
          <w:sz w:val="24"/>
          <w:szCs w:val="24"/>
        </w:rPr>
        <w:t>similarities</w:t>
      </w:r>
    </w:p>
    <w:p w14:paraId="2149DBDA" w14:textId="77777777" w:rsidR="00A32636" w:rsidRPr="00A32636" w:rsidRDefault="00A32636">
      <w:pPr>
        <w:numPr>
          <w:ilvl w:val="0"/>
          <w:numId w:val="14"/>
        </w:numPr>
        <w:tabs>
          <w:tab w:val="clear" w:pos="720"/>
        </w:tabs>
        <w:ind w:left="1440"/>
        <w:rPr>
          <w:sz w:val="24"/>
          <w:szCs w:val="24"/>
        </w:rPr>
      </w:pPr>
      <w:r w:rsidRPr="00A32636">
        <w:rPr>
          <w:sz w:val="24"/>
          <w:szCs w:val="24"/>
        </w:rPr>
        <w:t>Proteins</w:t>
      </w:r>
    </w:p>
    <w:p w14:paraId="29840054" w14:textId="77777777" w:rsidR="00A32636" w:rsidRPr="00A32636" w:rsidRDefault="00A32636">
      <w:pPr>
        <w:numPr>
          <w:ilvl w:val="0"/>
          <w:numId w:val="14"/>
        </w:numPr>
        <w:tabs>
          <w:tab w:val="clear" w:pos="720"/>
        </w:tabs>
        <w:ind w:left="1440"/>
        <w:rPr>
          <w:sz w:val="24"/>
          <w:szCs w:val="24"/>
        </w:rPr>
      </w:pPr>
      <w:r w:rsidRPr="00A32636">
        <w:rPr>
          <w:sz w:val="24"/>
          <w:szCs w:val="24"/>
        </w:rPr>
        <w:t>Carbohydrates</w:t>
      </w:r>
    </w:p>
    <w:p w14:paraId="480D70F4" w14:textId="77777777" w:rsidR="00A32636" w:rsidRPr="00A32636" w:rsidRDefault="00A32636">
      <w:pPr>
        <w:numPr>
          <w:ilvl w:val="0"/>
          <w:numId w:val="14"/>
        </w:numPr>
        <w:tabs>
          <w:tab w:val="clear" w:pos="720"/>
        </w:tabs>
        <w:ind w:left="1440"/>
        <w:rPr>
          <w:sz w:val="24"/>
          <w:szCs w:val="24"/>
        </w:rPr>
      </w:pPr>
      <w:r w:rsidRPr="00A32636">
        <w:rPr>
          <w:sz w:val="24"/>
          <w:szCs w:val="24"/>
        </w:rPr>
        <w:t>Water</w:t>
      </w:r>
    </w:p>
    <w:p w14:paraId="46B323B2" w14:textId="77777777" w:rsidR="00A32636" w:rsidRPr="00A32636" w:rsidRDefault="00A32636">
      <w:pPr>
        <w:numPr>
          <w:ilvl w:val="0"/>
          <w:numId w:val="14"/>
        </w:numPr>
        <w:tabs>
          <w:tab w:val="clear" w:pos="720"/>
        </w:tabs>
        <w:ind w:left="1440"/>
        <w:rPr>
          <w:sz w:val="24"/>
          <w:szCs w:val="24"/>
        </w:rPr>
      </w:pPr>
      <w:r w:rsidRPr="00A32636">
        <w:rPr>
          <w:sz w:val="24"/>
          <w:szCs w:val="24"/>
        </w:rPr>
        <w:t>DNA, RNA, etc.</w:t>
      </w:r>
    </w:p>
    <w:p w14:paraId="00BEDE04" w14:textId="77777777" w:rsidR="007B3C14" w:rsidRPr="00090C30" w:rsidRDefault="007B3C14">
      <w:pPr>
        <w:ind w:left="1080"/>
        <w:rPr>
          <w:sz w:val="24"/>
          <w:szCs w:val="24"/>
        </w:rPr>
      </w:pPr>
    </w:p>
    <w:p w14:paraId="3557F57A" w14:textId="208C0A0E" w:rsidR="007B3C14" w:rsidRPr="00090C30" w:rsidRDefault="00000000">
      <w:pPr>
        <w:numPr>
          <w:ilvl w:val="0"/>
          <w:numId w:val="1"/>
        </w:numPr>
        <w:rPr>
          <w:sz w:val="24"/>
          <w:szCs w:val="24"/>
        </w:rPr>
      </w:pPr>
      <w:r w:rsidRPr="00090C30">
        <w:rPr>
          <w:sz w:val="24"/>
          <w:szCs w:val="24"/>
        </w:rPr>
        <w:t>System of Classification</w:t>
      </w:r>
      <w:r w:rsidR="00A32636" w:rsidRPr="00090C30">
        <w:rPr>
          <w:sz w:val="24"/>
          <w:szCs w:val="24"/>
        </w:rPr>
        <w:t xml:space="preserve"> (give the 8 categories)</w:t>
      </w:r>
    </w:p>
    <w:p w14:paraId="0A7121BE" w14:textId="609F29BB" w:rsidR="007B3C14" w:rsidRPr="00090C30" w:rsidRDefault="007B3C14">
      <w:pPr>
        <w:rPr>
          <w:sz w:val="24"/>
          <w:szCs w:val="24"/>
        </w:rPr>
      </w:pPr>
    </w:p>
    <w:p w14:paraId="5510CC6B" w14:textId="37922F41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7E2BB038" w14:textId="3EAEDF9C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55C52F6C" w14:textId="4422CC49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0603E10B" w14:textId="0512F8E0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43E25D00" w14:textId="264F39D2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4869FC43" w14:textId="791488A2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23CAB9D8" w14:textId="7C45C4FD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1BA31DF7" w14:textId="5BC1508A" w:rsidR="00A32636" w:rsidRPr="00090C30" w:rsidRDefault="00A32636">
      <w:pPr>
        <w:pStyle w:val="ListParagraph"/>
        <w:numPr>
          <w:ilvl w:val="0"/>
          <w:numId w:val="15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 </w:t>
      </w:r>
    </w:p>
    <w:p w14:paraId="7B7181A5" w14:textId="77777777" w:rsidR="00A32636" w:rsidRPr="00090C30" w:rsidRDefault="00A32636">
      <w:pPr>
        <w:rPr>
          <w:sz w:val="24"/>
          <w:szCs w:val="24"/>
        </w:rPr>
      </w:pPr>
    </w:p>
    <w:p w14:paraId="31281B87" w14:textId="46F2E8F9" w:rsidR="007B3C14" w:rsidRPr="00090C30" w:rsidRDefault="00000000">
      <w:pPr>
        <w:numPr>
          <w:ilvl w:val="0"/>
          <w:numId w:val="1"/>
        </w:numPr>
        <w:rPr>
          <w:sz w:val="24"/>
          <w:szCs w:val="24"/>
        </w:rPr>
      </w:pPr>
      <w:r w:rsidRPr="00090C30">
        <w:rPr>
          <w:sz w:val="24"/>
          <w:szCs w:val="24"/>
        </w:rPr>
        <w:t>How many kingdoms?</w:t>
      </w:r>
    </w:p>
    <w:p w14:paraId="6FE0815B" w14:textId="77777777" w:rsidR="007E7804" w:rsidRPr="00090C30" w:rsidRDefault="007E7804" w:rsidP="007E7804">
      <w:pPr>
        <w:ind w:left="720"/>
        <w:rPr>
          <w:sz w:val="24"/>
          <w:szCs w:val="24"/>
        </w:rPr>
      </w:pPr>
    </w:p>
    <w:p w14:paraId="785070A6" w14:textId="40FE844B" w:rsidR="00A32636" w:rsidRPr="00090C30" w:rsidRDefault="00A32636">
      <w:pPr>
        <w:pStyle w:val="Heading2"/>
        <w:rPr>
          <w:szCs w:val="24"/>
        </w:rPr>
      </w:pPr>
      <w:r w:rsidRPr="00090C30">
        <w:rPr>
          <w:szCs w:val="24"/>
        </w:rPr>
        <w:t>Two kingdoms</w:t>
      </w:r>
    </w:p>
    <w:p w14:paraId="159A8D3E" w14:textId="5557D0D0" w:rsidR="00A32636" w:rsidRPr="00090C30" w:rsidRDefault="001D03FC">
      <w:pPr>
        <w:pStyle w:val="ListParagraph"/>
        <w:numPr>
          <w:ilvl w:val="0"/>
          <w:numId w:val="16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A32636" w:rsidRPr="00090C30">
        <w:rPr>
          <w:sz w:val="24"/>
          <w:szCs w:val="24"/>
        </w:rPr>
        <w:t xml:space="preserve">first divided all organisms into large groups that he called kingdoms.  He based his classification on </w:t>
      </w:r>
      <w:r w:rsidR="00A32636" w:rsidRPr="00090C30">
        <w:rPr>
          <w:sz w:val="24"/>
          <w:szCs w:val="24"/>
        </w:rPr>
        <w:t>TWO</w:t>
      </w:r>
      <w:r w:rsidR="00A32636" w:rsidRPr="00090C30">
        <w:rPr>
          <w:sz w:val="24"/>
          <w:szCs w:val="24"/>
        </w:rPr>
        <w:t xml:space="preserve"> kingdoms:  </w:t>
      </w: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A32636" w:rsidRPr="00090C30">
        <w:rPr>
          <w:sz w:val="24"/>
          <w:szCs w:val="24"/>
        </w:rPr>
        <w:t xml:space="preserve">&amp; </w:t>
      </w:r>
      <w:r w:rsidRPr="00090C30">
        <w:rPr>
          <w:sz w:val="24"/>
          <w:szCs w:val="24"/>
        </w:rPr>
        <w:t>_____</w:t>
      </w:r>
      <w:r w:rsidR="00A32636" w:rsidRPr="00090C30">
        <w:rPr>
          <w:sz w:val="24"/>
          <w:szCs w:val="24"/>
        </w:rPr>
        <w:t>.</w:t>
      </w:r>
      <w:r w:rsidR="00A32636" w:rsidRPr="00090C30">
        <w:rPr>
          <w:sz w:val="24"/>
          <w:szCs w:val="24"/>
        </w:rPr>
        <w:t xml:space="preserve"> </w:t>
      </w:r>
    </w:p>
    <w:p w14:paraId="44BE0C67" w14:textId="77777777" w:rsidR="00A32636" w:rsidRPr="00090C30" w:rsidRDefault="00A32636" w:rsidP="00A32636">
      <w:pPr>
        <w:pStyle w:val="Heading2"/>
        <w:numPr>
          <w:ilvl w:val="0"/>
          <w:numId w:val="0"/>
        </w:numPr>
        <w:ind w:left="1080"/>
        <w:rPr>
          <w:szCs w:val="24"/>
        </w:rPr>
      </w:pPr>
    </w:p>
    <w:p w14:paraId="0EB2AAAD" w14:textId="774A7521" w:rsidR="007E7804" w:rsidRPr="00090C30" w:rsidRDefault="007E7804">
      <w:pPr>
        <w:pStyle w:val="Heading2"/>
        <w:rPr>
          <w:szCs w:val="24"/>
        </w:rPr>
      </w:pPr>
      <w:r w:rsidRPr="00090C30">
        <w:rPr>
          <w:szCs w:val="24"/>
        </w:rPr>
        <w:t>Modern Taxonomy</w:t>
      </w:r>
    </w:p>
    <w:p w14:paraId="45134B94" w14:textId="0E7273EE" w:rsidR="007E7804" w:rsidRPr="00090C30" w:rsidRDefault="007E7804">
      <w:pPr>
        <w:pStyle w:val="ListParagraph"/>
        <w:numPr>
          <w:ilvl w:val="0"/>
          <w:numId w:val="17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Modern taxonomists consider the </w:t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 xml:space="preserve">of an organism when attempting to classify it. </w:t>
      </w:r>
    </w:p>
    <w:p w14:paraId="47087DFA" w14:textId="43626069" w:rsidR="007E7804" w:rsidRPr="00090C30" w:rsidRDefault="007E7804">
      <w:pPr>
        <w:pStyle w:val="ListParagraph"/>
        <w:numPr>
          <w:ilvl w:val="0"/>
          <w:numId w:val="17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PHYLOGENY:  The </w:t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 xml:space="preserve">of an organism. </w:t>
      </w:r>
    </w:p>
    <w:p w14:paraId="5962353E" w14:textId="3566F1D7" w:rsidR="007E7804" w:rsidRPr="00090C30" w:rsidRDefault="007E7804">
      <w:pPr>
        <w:pStyle w:val="ListParagraph"/>
        <w:numPr>
          <w:ilvl w:val="0"/>
          <w:numId w:val="17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To show the evolutionary relationship between different groups of organisms, scientists construct </w:t>
      </w:r>
      <w:r w:rsidRPr="00090C30">
        <w:rPr>
          <w:sz w:val="24"/>
          <w:szCs w:val="24"/>
        </w:rPr>
        <w:t xml:space="preserve">PHYLOGENETIC </w:t>
      </w:r>
      <w:r w:rsidR="001D03FC"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 xml:space="preserve">. </w:t>
      </w:r>
    </w:p>
    <w:p w14:paraId="1B7C324F" w14:textId="100B8A59" w:rsidR="007E7804" w:rsidRPr="00090C30" w:rsidRDefault="007E7804">
      <w:pPr>
        <w:pStyle w:val="ListParagraph"/>
        <w:numPr>
          <w:ilvl w:val="0"/>
          <w:numId w:val="17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 xml:space="preserve">A phylogenetic tree is a </w:t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>tree that shows</w:t>
      </w:r>
      <w:r w:rsidRPr="00090C30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 xml:space="preserve">the evolutionary relationships thought to exist among </w:t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 xml:space="preserve">groups of organisms. </w:t>
      </w:r>
    </w:p>
    <w:p w14:paraId="39065B8E" w14:textId="06A2C856" w:rsidR="007E7804" w:rsidRPr="007E7804" w:rsidRDefault="007E7804" w:rsidP="007E7804">
      <w:pPr>
        <w:rPr>
          <w:sz w:val="24"/>
          <w:szCs w:val="24"/>
        </w:rPr>
      </w:pPr>
    </w:p>
    <w:p w14:paraId="71B0820F" w14:textId="477F999C" w:rsidR="007E7804" w:rsidRPr="00090C30" w:rsidRDefault="007E7804" w:rsidP="007E7804">
      <w:pPr>
        <w:ind w:left="1080" w:hanging="360"/>
        <w:rPr>
          <w:sz w:val="24"/>
          <w:szCs w:val="24"/>
        </w:rPr>
      </w:pPr>
      <w:r w:rsidRPr="00090C30">
        <w:rPr>
          <w:sz w:val="24"/>
          <w:szCs w:val="24"/>
        </w:rPr>
        <w:t>C.</w:t>
      </w:r>
      <w:r w:rsidRPr="00090C30">
        <w:rPr>
          <w:sz w:val="24"/>
          <w:szCs w:val="24"/>
        </w:rPr>
        <w:tab/>
      </w:r>
      <w:r w:rsidRPr="00090C30">
        <w:rPr>
          <w:sz w:val="24"/>
          <w:szCs w:val="24"/>
        </w:rPr>
        <w:t>Modern taxonomy now takes into account other types of evidence when attempting to classify an organism.</w:t>
      </w:r>
    </w:p>
    <w:p w14:paraId="3116D190" w14:textId="15CBCE98" w:rsidR="007E7804" w:rsidRPr="00090C30" w:rsidRDefault="001D03FC">
      <w:pPr>
        <w:pStyle w:val="ListParagraph"/>
        <w:numPr>
          <w:ilvl w:val="0"/>
          <w:numId w:val="18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7E7804" w:rsidRPr="00090C30">
        <w:rPr>
          <w:sz w:val="24"/>
          <w:szCs w:val="24"/>
        </w:rPr>
        <w:t xml:space="preserve">is classification based on the STRUCTURES possessed by the organism. </w:t>
      </w:r>
    </w:p>
    <w:p w14:paraId="212871DD" w14:textId="2ABDA0DC" w:rsidR="007E7804" w:rsidRPr="00090C30" w:rsidRDefault="001D03FC">
      <w:pPr>
        <w:pStyle w:val="ListParagraph"/>
        <w:numPr>
          <w:ilvl w:val="0"/>
          <w:numId w:val="18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7E7804" w:rsidRPr="00090C30">
        <w:rPr>
          <w:sz w:val="24"/>
          <w:szCs w:val="24"/>
        </w:rPr>
        <w:t xml:space="preserve">Organization – </w:t>
      </w:r>
      <w:r w:rsidR="007E7804" w:rsidRPr="00090C30">
        <w:rPr>
          <w:sz w:val="24"/>
          <w:szCs w:val="24"/>
        </w:rPr>
        <w:t>Similarity in cell structures</w:t>
      </w:r>
      <w:r w:rsidR="007E7804" w:rsidRPr="00090C30">
        <w:rPr>
          <w:sz w:val="24"/>
          <w:szCs w:val="24"/>
        </w:rPr>
        <w:t xml:space="preserve"> </w:t>
      </w:r>
      <w:r w:rsidR="007E7804" w:rsidRPr="00090C30">
        <w:rPr>
          <w:sz w:val="24"/>
          <w:szCs w:val="24"/>
        </w:rPr>
        <w:t xml:space="preserve">provides evidence that organisms may be </w:t>
      </w:r>
      <w:r w:rsidRPr="00090C30">
        <w:rPr>
          <w:sz w:val="24"/>
          <w:szCs w:val="24"/>
        </w:rPr>
        <w:t>_____</w:t>
      </w:r>
      <w:r w:rsidR="007E7804" w:rsidRPr="00090C30">
        <w:rPr>
          <w:sz w:val="24"/>
          <w:szCs w:val="24"/>
        </w:rPr>
        <w:t xml:space="preserve">. </w:t>
      </w:r>
    </w:p>
    <w:p w14:paraId="699EB8F4" w14:textId="625134AD" w:rsidR="007E7804" w:rsidRPr="00090C30" w:rsidRDefault="001D03FC">
      <w:pPr>
        <w:pStyle w:val="ListParagraph"/>
        <w:numPr>
          <w:ilvl w:val="0"/>
          <w:numId w:val="18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7E7804" w:rsidRPr="00090C30">
        <w:rPr>
          <w:sz w:val="24"/>
          <w:szCs w:val="24"/>
        </w:rPr>
        <w:t xml:space="preserve">Relationships </w:t>
      </w:r>
    </w:p>
    <w:p w14:paraId="58304FC3" w14:textId="6EC4EE86" w:rsidR="007E7804" w:rsidRPr="007E7804" w:rsidRDefault="001D03FC">
      <w:pPr>
        <w:pStyle w:val="ListParagraph"/>
        <w:numPr>
          <w:ilvl w:val="0"/>
          <w:numId w:val="18"/>
        </w:numPr>
        <w:ind w:left="144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7E7804" w:rsidRPr="007E7804">
        <w:rPr>
          <w:sz w:val="24"/>
          <w:szCs w:val="24"/>
        </w:rPr>
        <w:t>Similarities</w:t>
      </w:r>
    </w:p>
    <w:p w14:paraId="6AB4CD4A" w14:textId="60288CE9" w:rsidR="007B3C14" w:rsidRPr="00090C30" w:rsidRDefault="00000000">
      <w:pPr>
        <w:pStyle w:val="Heading2"/>
        <w:rPr>
          <w:szCs w:val="24"/>
        </w:rPr>
      </w:pPr>
      <w:r w:rsidRPr="00090C30">
        <w:rPr>
          <w:szCs w:val="24"/>
        </w:rPr>
        <w:lastRenderedPageBreak/>
        <w:t>Five Kingdoms</w:t>
      </w:r>
    </w:p>
    <w:p w14:paraId="35347DC4" w14:textId="573FE41D" w:rsidR="007B3C14" w:rsidRPr="00090C30" w:rsidRDefault="001D03FC">
      <w:pPr>
        <w:numPr>
          <w:ilvl w:val="0"/>
          <w:numId w:val="5"/>
        </w:numPr>
        <w:tabs>
          <w:tab w:val="clear" w:pos="1440"/>
        </w:tabs>
        <w:ind w:hanging="45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 xml:space="preserve"> </w:t>
      </w:r>
      <w:r w:rsidR="00000000" w:rsidRPr="00090C30">
        <w:rPr>
          <w:sz w:val="24"/>
          <w:szCs w:val="24"/>
        </w:rPr>
        <w:t xml:space="preserve">(cells that lack a nuclear envelope and many internal cell structures; simple, unicellular organisms; </w:t>
      </w:r>
      <w:proofErr w:type="gramStart"/>
      <w:r w:rsidR="00000000" w:rsidRPr="00090C30">
        <w:rPr>
          <w:sz w:val="24"/>
          <w:szCs w:val="24"/>
        </w:rPr>
        <w:t>e.g.</w:t>
      </w:r>
      <w:proofErr w:type="gramEnd"/>
      <w:r w:rsidR="00000000" w:rsidRPr="00090C30">
        <w:rPr>
          <w:sz w:val="24"/>
          <w:szCs w:val="24"/>
        </w:rPr>
        <w:t xml:space="preserve"> bacteria, blue-green algae)</w:t>
      </w:r>
    </w:p>
    <w:p w14:paraId="39C99D53" w14:textId="45C3085E" w:rsidR="007B3C14" w:rsidRPr="00090C30" w:rsidRDefault="001D03FC">
      <w:pPr>
        <w:numPr>
          <w:ilvl w:val="0"/>
          <w:numId w:val="5"/>
        </w:numPr>
        <w:tabs>
          <w:tab w:val="clear" w:pos="1440"/>
        </w:tabs>
        <w:ind w:hanging="45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000000" w:rsidRPr="00090C30">
        <w:rPr>
          <w:sz w:val="24"/>
          <w:szCs w:val="24"/>
        </w:rPr>
        <w:t xml:space="preserve">(unicellular protozoans; </w:t>
      </w:r>
      <w:proofErr w:type="gramStart"/>
      <w:r w:rsidR="00000000" w:rsidRPr="00090C30">
        <w:rPr>
          <w:sz w:val="24"/>
          <w:szCs w:val="24"/>
        </w:rPr>
        <w:t>e.g.</w:t>
      </w:r>
      <w:proofErr w:type="gramEnd"/>
      <w:r w:rsidR="00000000" w:rsidRPr="00090C30">
        <w:rPr>
          <w:sz w:val="24"/>
          <w:szCs w:val="24"/>
        </w:rPr>
        <w:t xml:space="preserve"> amoeba, paramecia, volvox, more complex algae)</w:t>
      </w:r>
    </w:p>
    <w:p w14:paraId="06A539D2" w14:textId="7A9ABC60" w:rsidR="007B3C14" w:rsidRPr="00090C30" w:rsidRDefault="001D03FC">
      <w:pPr>
        <w:numPr>
          <w:ilvl w:val="0"/>
          <w:numId w:val="5"/>
        </w:numPr>
        <w:tabs>
          <w:tab w:val="left" w:pos="1440"/>
        </w:tabs>
        <w:ind w:left="2790" w:hanging="171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 xml:space="preserve"> </w:t>
      </w:r>
      <w:r w:rsidR="00000000" w:rsidRPr="00090C30">
        <w:rPr>
          <w:sz w:val="24"/>
          <w:szCs w:val="24"/>
        </w:rPr>
        <w:t xml:space="preserve">(multi-cellular organisms that do not </w:t>
      </w:r>
      <w:proofErr w:type="gramStart"/>
      <w:r w:rsidR="00000000" w:rsidRPr="00090C30">
        <w:rPr>
          <w:sz w:val="24"/>
          <w:szCs w:val="24"/>
        </w:rPr>
        <w:t>carry on</w:t>
      </w:r>
      <w:proofErr w:type="gramEnd"/>
      <w:r w:rsidR="00000000" w:rsidRPr="00090C30">
        <w:rPr>
          <w:sz w:val="24"/>
          <w:szCs w:val="24"/>
        </w:rPr>
        <w:t xml:space="preserve"> photosynthesis [HETEROTROPHIC]; not green; e.g. mushrooms, yeast)</w:t>
      </w:r>
    </w:p>
    <w:p w14:paraId="0BA7D767" w14:textId="480FCEAC" w:rsidR="007B3C14" w:rsidRPr="00090C30" w:rsidRDefault="001D03FC">
      <w:pPr>
        <w:numPr>
          <w:ilvl w:val="0"/>
          <w:numId w:val="5"/>
        </w:numPr>
        <w:tabs>
          <w:tab w:val="left" w:pos="1440"/>
        </w:tabs>
        <w:ind w:left="2070" w:hanging="99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000000" w:rsidRPr="00090C30">
        <w:rPr>
          <w:sz w:val="24"/>
          <w:szCs w:val="24"/>
        </w:rPr>
        <w:t>(photosynthesis [AUTOTROPHIC]; green; differentiated organs)</w:t>
      </w:r>
    </w:p>
    <w:p w14:paraId="40FF410A" w14:textId="1E4E4912" w:rsidR="007B3C14" w:rsidRPr="00090C30" w:rsidRDefault="001D03FC">
      <w:pPr>
        <w:numPr>
          <w:ilvl w:val="0"/>
          <w:numId w:val="5"/>
        </w:numPr>
        <w:tabs>
          <w:tab w:val="left" w:pos="1440"/>
        </w:tabs>
        <w:ind w:left="2070" w:hanging="990"/>
        <w:rPr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000000" w:rsidRPr="00090C30">
        <w:rPr>
          <w:sz w:val="24"/>
          <w:szCs w:val="24"/>
        </w:rPr>
        <w:t>(locomotion; not rigid; complex foods ingested)</w:t>
      </w:r>
    </w:p>
    <w:p w14:paraId="32F75582" w14:textId="77777777" w:rsidR="007E7804" w:rsidRPr="00090C30" w:rsidRDefault="007E7804" w:rsidP="00A32636">
      <w:pPr>
        <w:pStyle w:val="Heading2"/>
        <w:numPr>
          <w:ilvl w:val="0"/>
          <w:numId w:val="0"/>
        </w:numPr>
        <w:tabs>
          <w:tab w:val="left" w:pos="1080"/>
        </w:tabs>
        <w:ind w:left="1080" w:hanging="360"/>
        <w:rPr>
          <w:szCs w:val="24"/>
        </w:rPr>
      </w:pPr>
    </w:p>
    <w:p w14:paraId="1B6F066F" w14:textId="1B7A3C84" w:rsidR="007B3C14" w:rsidRPr="00090C30" w:rsidRDefault="001D03FC" w:rsidP="00A32636">
      <w:pPr>
        <w:pStyle w:val="Heading2"/>
        <w:numPr>
          <w:ilvl w:val="0"/>
          <w:numId w:val="0"/>
        </w:numPr>
        <w:tabs>
          <w:tab w:val="left" w:pos="1080"/>
        </w:tabs>
        <w:ind w:left="1080" w:hanging="360"/>
        <w:rPr>
          <w:szCs w:val="24"/>
        </w:rPr>
      </w:pPr>
      <w:r w:rsidRPr="00090C30">
        <w:rPr>
          <w:szCs w:val="24"/>
        </w:rPr>
        <w:t>E</w:t>
      </w:r>
      <w:r w:rsidR="00000000" w:rsidRPr="00090C30">
        <w:rPr>
          <w:szCs w:val="24"/>
        </w:rPr>
        <w:t xml:space="preserve">. </w:t>
      </w:r>
      <w:r w:rsidR="00000000" w:rsidRPr="00090C30">
        <w:rPr>
          <w:szCs w:val="24"/>
        </w:rPr>
        <w:tab/>
        <w:t>Six Kingdoms</w:t>
      </w:r>
    </w:p>
    <w:p w14:paraId="0D569616" w14:textId="3A46EFEB" w:rsidR="007B3C14" w:rsidRPr="00090C30" w:rsidRDefault="00000000">
      <w:pPr>
        <w:tabs>
          <w:tab w:val="left" w:pos="1440"/>
        </w:tabs>
        <w:ind w:left="1080" w:right="-180"/>
        <w:rPr>
          <w:sz w:val="24"/>
          <w:szCs w:val="24"/>
        </w:rPr>
      </w:pPr>
      <w:r w:rsidRPr="00090C30">
        <w:rPr>
          <w:sz w:val="24"/>
          <w:szCs w:val="24"/>
        </w:rPr>
        <w:t>1.</w:t>
      </w:r>
      <w:r w:rsidRPr="00090C30">
        <w:rPr>
          <w:sz w:val="24"/>
          <w:szCs w:val="24"/>
        </w:rPr>
        <w:tab/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Pr="00090C30">
        <w:rPr>
          <w:noProof/>
          <w:sz w:val="24"/>
          <w:szCs w:val="24"/>
        </w:rPr>
        <w:sym w:font="Wingdings" w:char="F0E0"/>
      </w:r>
      <w:r w:rsidRPr="00090C30">
        <w:rPr>
          <w:sz w:val="24"/>
          <w:szCs w:val="24"/>
        </w:rPr>
        <w:t xml:space="preserve"> live in </w:t>
      </w:r>
      <w:r w:rsidR="001D03FC" w:rsidRPr="00090C30">
        <w:rPr>
          <w:sz w:val="24"/>
          <w:szCs w:val="24"/>
        </w:rPr>
        <w:t xml:space="preserve">_____ </w:t>
      </w:r>
      <w:r w:rsidRPr="00090C30">
        <w:rPr>
          <w:sz w:val="24"/>
          <w:szCs w:val="24"/>
        </w:rPr>
        <w:t>environments (mostly anaerobic), [</w:t>
      </w:r>
      <w:proofErr w:type="spellStart"/>
      <w:r w:rsidRPr="00090C30">
        <w:rPr>
          <w:sz w:val="24"/>
          <w:szCs w:val="24"/>
        </w:rPr>
        <w:t>halococcus</w:t>
      </w:r>
      <w:proofErr w:type="spellEnd"/>
      <w:r w:rsidRPr="00090C30">
        <w:rPr>
          <w:sz w:val="24"/>
          <w:szCs w:val="24"/>
        </w:rPr>
        <w:t>]</w:t>
      </w:r>
    </w:p>
    <w:p w14:paraId="4DC88197" w14:textId="05BBE26B" w:rsidR="007B3C14" w:rsidRPr="00090C30" w:rsidRDefault="00000000">
      <w:pPr>
        <w:tabs>
          <w:tab w:val="left" w:pos="1440"/>
        </w:tabs>
        <w:ind w:left="1080"/>
        <w:rPr>
          <w:sz w:val="24"/>
          <w:szCs w:val="24"/>
        </w:rPr>
      </w:pPr>
      <w:r w:rsidRPr="00090C30">
        <w:rPr>
          <w:sz w:val="24"/>
          <w:szCs w:val="24"/>
        </w:rPr>
        <w:t>2.</w:t>
      </w:r>
      <w:r w:rsidRPr="00090C30">
        <w:rPr>
          <w:sz w:val="24"/>
          <w:szCs w:val="24"/>
        </w:rPr>
        <w:tab/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1D03FC" w:rsidRPr="00090C30">
        <w:rPr>
          <w:noProof/>
          <w:sz w:val="24"/>
          <w:szCs w:val="24"/>
        </w:rPr>
        <w:sym w:font="Wingdings" w:char="F0E0"/>
      </w:r>
      <w:r w:rsidR="001D03FC" w:rsidRPr="00090C30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 xml:space="preserve">“small rod” </w:t>
      </w:r>
      <w:r w:rsidRPr="00090C30">
        <w:rPr>
          <w:noProof/>
          <w:sz w:val="24"/>
          <w:szCs w:val="24"/>
        </w:rPr>
        <w:sym w:font="Wingdings" w:char="F0E0"/>
      </w:r>
      <w:r w:rsidRPr="00090C30">
        <w:rPr>
          <w:sz w:val="24"/>
          <w:szCs w:val="24"/>
        </w:rPr>
        <w:t xml:space="preserve"> cell wall, [cyanobacteria, streptococcus, e coli]</w:t>
      </w:r>
    </w:p>
    <w:p w14:paraId="20204F28" w14:textId="68817636" w:rsidR="007B3C14" w:rsidRPr="00090C30" w:rsidRDefault="00000000">
      <w:pPr>
        <w:tabs>
          <w:tab w:val="left" w:pos="1440"/>
        </w:tabs>
        <w:ind w:left="1080"/>
        <w:rPr>
          <w:sz w:val="24"/>
          <w:szCs w:val="24"/>
        </w:rPr>
      </w:pPr>
      <w:r w:rsidRPr="00090C30">
        <w:rPr>
          <w:sz w:val="24"/>
          <w:szCs w:val="24"/>
        </w:rPr>
        <w:t>3.</w:t>
      </w:r>
      <w:r w:rsidRPr="00090C30">
        <w:rPr>
          <w:sz w:val="24"/>
          <w:szCs w:val="24"/>
        </w:rPr>
        <w:tab/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1D03FC" w:rsidRPr="00090C30">
        <w:rPr>
          <w:noProof/>
          <w:sz w:val="24"/>
          <w:szCs w:val="24"/>
        </w:rPr>
        <w:sym w:font="Wingdings" w:char="F0E0"/>
      </w:r>
      <w:r w:rsidR="001D03FC" w:rsidRPr="00090C30">
        <w:rPr>
          <w:sz w:val="24"/>
          <w:szCs w:val="24"/>
        </w:rPr>
        <w:t xml:space="preserve"> </w:t>
      </w:r>
      <w:r w:rsidRPr="00090C30">
        <w:rPr>
          <w:sz w:val="24"/>
          <w:szCs w:val="24"/>
        </w:rPr>
        <w:t xml:space="preserve">“very first” </w:t>
      </w:r>
      <w:r w:rsidRPr="00090C30">
        <w:rPr>
          <w:noProof/>
          <w:sz w:val="24"/>
          <w:szCs w:val="24"/>
        </w:rPr>
        <w:sym w:font="Wingdings" w:char="F0E0"/>
      </w:r>
      <w:r w:rsidRPr="00090C30">
        <w:rPr>
          <w:sz w:val="24"/>
          <w:szCs w:val="24"/>
        </w:rPr>
        <w:t xml:space="preserve"> “eukaryote,” plant-like or animal-like, no </w:t>
      </w:r>
      <w:r w:rsidR="001D03FC" w:rsidRPr="00090C30">
        <w:rPr>
          <w:sz w:val="24"/>
          <w:szCs w:val="24"/>
        </w:rPr>
        <w:t>_____</w:t>
      </w:r>
    </w:p>
    <w:p w14:paraId="12896815" w14:textId="176C454C" w:rsidR="007B3C14" w:rsidRPr="00090C30" w:rsidRDefault="00000000">
      <w:pPr>
        <w:tabs>
          <w:tab w:val="left" w:pos="1440"/>
        </w:tabs>
        <w:ind w:left="1080"/>
        <w:rPr>
          <w:sz w:val="24"/>
          <w:szCs w:val="24"/>
        </w:rPr>
      </w:pPr>
      <w:r w:rsidRPr="00090C30">
        <w:rPr>
          <w:sz w:val="24"/>
          <w:szCs w:val="24"/>
        </w:rPr>
        <w:t>4.</w:t>
      </w:r>
      <w:r w:rsidRPr="00090C30">
        <w:rPr>
          <w:sz w:val="24"/>
          <w:szCs w:val="24"/>
        </w:rPr>
        <w:tab/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1D03FC" w:rsidRPr="00090C30">
        <w:rPr>
          <w:noProof/>
          <w:sz w:val="24"/>
          <w:szCs w:val="24"/>
        </w:rPr>
        <w:sym w:font="Wingdings" w:char="F0E0"/>
      </w:r>
      <w:r w:rsidR="001D03FC"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 xml:space="preserve">, cell </w:t>
      </w:r>
      <w:r w:rsidR="001D03FC"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, mostly multi-cellular</w:t>
      </w:r>
    </w:p>
    <w:p w14:paraId="3C6AAA19" w14:textId="64C1C9FB" w:rsidR="007B3C14" w:rsidRPr="00090C30" w:rsidRDefault="00000000">
      <w:pPr>
        <w:tabs>
          <w:tab w:val="left" w:pos="1440"/>
        </w:tabs>
        <w:ind w:left="1080"/>
        <w:rPr>
          <w:sz w:val="24"/>
          <w:szCs w:val="24"/>
        </w:rPr>
      </w:pPr>
      <w:r w:rsidRPr="00090C30">
        <w:rPr>
          <w:sz w:val="24"/>
          <w:szCs w:val="24"/>
        </w:rPr>
        <w:t xml:space="preserve">5. </w:t>
      </w:r>
      <w:r w:rsidRPr="00090C30">
        <w:rPr>
          <w:sz w:val="24"/>
          <w:szCs w:val="24"/>
        </w:rPr>
        <w:tab/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1D03FC" w:rsidRPr="00090C30">
        <w:rPr>
          <w:noProof/>
          <w:sz w:val="24"/>
          <w:szCs w:val="24"/>
        </w:rPr>
        <w:sym w:font="Wingdings" w:char="F0E0"/>
      </w:r>
      <w:r w:rsidR="001D03FC"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 xml:space="preserve">, multi-cellular, mostly </w:t>
      </w:r>
      <w:r w:rsidR="001D03FC" w:rsidRPr="00090C30">
        <w:rPr>
          <w:sz w:val="24"/>
          <w:szCs w:val="24"/>
        </w:rPr>
        <w:t xml:space="preserve">_____ </w:t>
      </w:r>
      <w:r w:rsidRPr="00090C30">
        <w:rPr>
          <w:sz w:val="24"/>
          <w:szCs w:val="24"/>
        </w:rPr>
        <w:t>producers</w:t>
      </w:r>
    </w:p>
    <w:p w14:paraId="630C4AF6" w14:textId="65B75915" w:rsidR="007B3C14" w:rsidRPr="00090C30" w:rsidRDefault="00000000">
      <w:pPr>
        <w:tabs>
          <w:tab w:val="left" w:pos="1080"/>
        </w:tabs>
        <w:ind w:left="720"/>
        <w:rPr>
          <w:sz w:val="24"/>
          <w:szCs w:val="24"/>
        </w:rPr>
      </w:pPr>
      <w:r w:rsidRPr="00090C30">
        <w:rPr>
          <w:sz w:val="24"/>
          <w:szCs w:val="24"/>
        </w:rPr>
        <w:tab/>
        <w:t>6.</w:t>
      </w:r>
      <w:r w:rsidRPr="00090C30">
        <w:rPr>
          <w:sz w:val="24"/>
          <w:szCs w:val="24"/>
        </w:rPr>
        <w:tab/>
      </w:r>
      <w:r w:rsidR="001D03FC" w:rsidRPr="00090C30">
        <w:rPr>
          <w:sz w:val="24"/>
          <w:szCs w:val="24"/>
        </w:rPr>
        <w:t>_____</w:t>
      </w:r>
      <w:r w:rsidR="00042EB8" w:rsidRPr="00042EB8">
        <w:rPr>
          <w:sz w:val="24"/>
          <w:szCs w:val="24"/>
        </w:rPr>
        <w:t xml:space="preserve"> </w:t>
      </w:r>
      <w:r w:rsidR="001D03FC" w:rsidRPr="00090C30">
        <w:rPr>
          <w:noProof/>
          <w:sz w:val="24"/>
          <w:szCs w:val="24"/>
        </w:rPr>
        <w:sym w:font="Wingdings" w:char="F0E0"/>
      </w:r>
      <w:r w:rsidR="001D03FC"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, multi-cellular, consumers</w:t>
      </w:r>
    </w:p>
    <w:p w14:paraId="45E1755D" w14:textId="7560387D" w:rsidR="001D03FC" w:rsidRPr="00090C30" w:rsidRDefault="001D03FC">
      <w:pPr>
        <w:tabs>
          <w:tab w:val="left" w:pos="1080"/>
        </w:tabs>
        <w:ind w:left="720"/>
        <w:rPr>
          <w:sz w:val="24"/>
          <w:szCs w:val="24"/>
        </w:rPr>
      </w:pPr>
    </w:p>
    <w:p w14:paraId="3F17DFA8" w14:textId="2D36B253" w:rsidR="001D03FC" w:rsidRPr="00090C30" w:rsidRDefault="001D03FC">
      <w:pPr>
        <w:pStyle w:val="Heading2"/>
        <w:numPr>
          <w:ilvl w:val="0"/>
          <w:numId w:val="20"/>
        </w:numPr>
        <w:tabs>
          <w:tab w:val="clear" w:pos="1170"/>
        </w:tabs>
        <w:ind w:left="1080"/>
        <w:rPr>
          <w:szCs w:val="24"/>
        </w:rPr>
      </w:pPr>
      <w:r w:rsidRPr="00090C30">
        <w:rPr>
          <w:szCs w:val="24"/>
        </w:rPr>
        <w:t>THE 6-KINGDOM SYSTEM with THREE DOMAINS</w:t>
      </w:r>
      <w:r w:rsidRPr="00090C30">
        <w:rPr>
          <w:szCs w:val="24"/>
        </w:rPr>
        <w:t xml:space="preserve"> </w:t>
      </w:r>
    </w:p>
    <w:p w14:paraId="0A4E437D" w14:textId="692B3440" w:rsidR="001D03FC" w:rsidRPr="00090C30" w:rsidRDefault="001D03F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90C30">
        <w:rPr>
          <w:sz w:val="24"/>
          <w:szCs w:val="24"/>
        </w:rPr>
        <w:t xml:space="preserve">The domain BACTERIA </w:t>
      </w:r>
      <w:proofErr w:type="gramStart"/>
      <w:r w:rsidRPr="00090C30">
        <w:rPr>
          <w:sz w:val="24"/>
          <w:szCs w:val="24"/>
        </w:rPr>
        <w:t>contains</w:t>
      </w:r>
      <w:proofErr w:type="gramEnd"/>
      <w:r w:rsidRPr="00090C30">
        <w:rPr>
          <w:sz w:val="24"/>
          <w:szCs w:val="24"/>
        </w:rPr>
        <w:t xml:space="preserve"> the Kingdom _____.</w:t>
      </w:r>
    </w:p>
    <w:p w14:paraId="777FBB18" w14:textId="771FF622" w:rsidR="001D03FC" w:rsidRPr="00090C30" w:rsidRDefault="001D03F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90C30">
        <w:rPr>
          <w:sz w:val="24"/>
          <w:szCs w:val="24"/>
        </w:rPr>
        <w:t xml:space="preserve">The domain ARCHAEA </w:t>
      </w:r>
      <w:proofErr w:type="gramStart"/>
      <w:r w:rsidRPr="00090C30">
        <w:rPr>
          <w:sz w:val="24"/>
          <w:szCs w:val="24"/>
        </w:rPr>
        <w:t>contains</w:t>
      </w:r>
      <w:proofErr w:type="gramEnd"/>
      <w:r w:rsidRPr="00090C30">
        <w:rPr>
          <w:sz w:val="24"/>
          <w:szCs w:val="24"/>
        </w:rPr>
        <w:t xml:space="preserve"> the Kingdom _____.</w:t>
      </w:r>
    </w:p>
    <w:p w14:paraId="7A3979C2" w14:textId="44111A82" w:rsidR="001D03FC" w:rsidRPr="00090C30" w:rsidRDefault="001D03FC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90C30">
        <w:rPr>
          <w:sz w:val="24"/>
          <w:szCs w:val="24"/>
        </w:rPr>
        <w:t>The domain _____ contains the Kingdoms _____, _____, _____, and _____.</w:t>
      </w:r>
    </w:p>
    <w:p w14:paraId="260A7163" w14:textId="79ACA44D" w:rsidR="001D03FC" w:rsidRPr="00090C30" w:rsidRDefault="001D03FC" w:rsidP="001D03FC">
      <w:pPr>
        <w:tabs>
          <w:tab w:val="left" w:pos="1080"/>
        </w:tabs>
        <w:ind w:left="720"/>
        <w:rPr>
          <w:sz w:val="24"/>
          <w:szCs w:val="24"/>
        </w:rPr>
      </w:pPr>
    </w:p>
    <w:p w14:paraId="1EBE89A5" w14:textId="77777777" w:rsidR="00C507B5" w:rsidRPr="00090C30" w:rsidRDefault="00C507B5" w:rsidP="00C507B5">
      <w:pPr>
        <w:rPr>
          <w:color w:val="000000"/>
          <w:sz w:val="24"/>
          <w:szCs w:val="24"/>
        </w:rPr>
      </w:pPr>
    </w:p>
    <w:p w14:paraId="0EB33618" w14:textId="60DFF005" w:rsidR="00C507B5" w:rsidRPr="00090C30" w:rsidRDefault="00C507B5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Classification of Viruses</w:t>
      </w:r>
    </w:p>
    <w:p w14:paraId="0A07CA69" w14:textId="77777777" w:rsidR="00C507B5" w:rsidRPr="00090C30" w:rsidRDefault="00C507B5" w:rsidP="00C507B5">
      <w:pPr>
        <w:rPr>
          <w:color w:val="000000"/>
          <w:sz w:val="24"/>
          <w:szCs w:val="24"/>
        </w:rPr>
      </w:pPr>
    </w:p>
    <w:p w14:paraId="0C2EDE36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What is a virus?</w:t>
      </w:r>
    </w:p>
    <w:p w14:paraId="7D0F6686" w14:textId="49439D9A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An </w:t>
      </w:r>
      <w:r w:rsidR="00AC316A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particle that is </w:t>
      </w:r>
      <w:r w:rsidR="00AC316A" w:rsidRPr="00090C30">
        <w:rPr>
          <w:sz w:val="24"/>
          <w:szCs w:val="24"/>
        </w:rPr>
        <w:t>___</w:t>
      </w:r>
      <w:r w:rsidRPr="00090C30">
        <w:rPr>
          <w:color w:val="000000"/>
          <w:sz w:val="24"/>
          <w:szCs w:val="24"/>
        </w:rPr>
        <w:t>living.</w:t>
      </w:r>
    </w:p>
    <w:p w14:paraId="52DD29A0" w14:textId="58468F42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The word virus comes from the Latin word meaning “</w:t>
      </w:r>
      <w:r w:rsidRPr="00090C30">
        <w:rPr>
          <w:sz w:val="24"/>
          <w:szCs w:val="24"/>
        </w:rPr>
        <w:t>_____</w:t>
      </w:r>
      <w:r w:rsidRPr="00090C30">
        <w:rPr>
          <w:color w:val="000000"/>
          <w:sz w:val="24"/>
          <w:szCs w:val="24"/>
        </w:rPr>
        <w:t>.”</w:t>
      </w:r>
    </w:p>
    <w:p w14:paraId="0992BE36" w14:textId="62DAD25E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All viruses are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that require a host.</w:t>
      </w:r>
    </w:p>
    <w:p w14:paraId="5D97E459" w14:textId="5DE087B5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Parasite: live in or on other living organisms, </w:t>
      </w:r>
      <w:r w:rsidRPr="00090C30">
        <w:rPr>
          <w:sz w:val="24"/>
          <w:szCs w:val="24"/>
        </w:rPr>
        <w:t>_____</w:t>
      </w:r>
    </w:p>
    <w:p w14:paraId="27201628" w14:textId="7528B296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Host: the living organism the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14FEBE9F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Characteristics of Viruses</w:t>
      </w:r>
    </w:p>
    <w:p w14:paraId="0BE3952F" w14:textId="0C4B65EB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Viruses are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34DEE120" w14:textId="75BE840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Most can only be seen with an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656F532D" w14:textId="697E3FFD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A virus is active only when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7AD6DB48" w14:textId="1401EC39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When removed from a living cell, it </w:t>
      </w:r>
      <w:r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all activities, but retains its ability to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1FA7559D" w14:textId="5BB1A9DD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may be crystalized and stored indefinitely, but even after long periods of time,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718C36A2" w14:textId="3EA5DCB0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They vary widely in terms of size and structure, but they all have one thing in common: They enter living cells and use</w:t>
      </w:r>
      <w:r w:rsidRPr="00090C30">
        <w:rPr>
          <w:color w:val="FF0000"/>
          <w:sz w:val="24"/>
          <w:szCs w:val="24"/>
        </w:rPr>
        <w:t xml:space="preserve"> </w:t>
      </w:r>
      <w:r w:rsidRPr="00090C30">
        <w:rPr>
          <w:sz w:val="24"/>
          <w:szCs w:val="24"/>
        </w:rPr>
        <w:t>_____</w:t>
      </w:r>
      <w:r w:rsidRPr="00090C30">
        <w:rPr>
          <w:sz w:val="24"/>
          <w:szCs w:val="24"/>
        </w:rPr>
        <w:t>.</w:t>
      </w:r>
    </w:p>
    <w:p w14:paraId="2B18D373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Structure of the Virus</w:t>
      </w:r>
    </w:p>
    <w:p w14:paraId="72749A26" w14:textId="2C0BA29A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Non-</w:t>
      </w:r>
      <w:r w:rsidR="001B6389" w:rsidRPr="00090C30">
        <w:rPr>
          <w:sz w:val="24"/>
          <w:szCs w:val="24"/>
        </w:rPr>
        <w:t>_____</w:t>
      </w:r>
    </w:p>
    <w:p w14:paraId="7E4A868F" w14:textId="7777777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Not made of cells and have no cell parts</w:t>
      </w:r>
    </w:p>
    <w:p w14:paraId="0C190560" w14:textId="4E16EF1C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Anatomy of a Virus</w:t>
      </w:r>
    </w:p>
    <w:p w14:paraId="36EFFD3B" w14:textId="5B0D2E65" w:rsidR="00C507B5" w:rsidRPr="00090C30" w:rsidRDefault="001B6389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lastRenderedPageBreak/>
        <w:t>_____</w:t>
      </w:r>
      <w:r w:rsidR="00C507B5" w:rsidRPr="00090C30">
        <w:rPr>
          <w:color w:val="000000"/>
          <w:sz w:val="24"/>
          <w:szCs w:val="24"/>
        </w:rPr>
        <w:t>: lipid bilayer derived from host membrane when virus is formed.</w:t>
      </w:r>
    </w:p>
    <w:p w14:paraId="2FD2939B" w14:textId="24F912C8" w:rsidR="00C507B5" w:rsidRPr="00090C30" w:rsidRDefault="001B6389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C507B5" w:rsidRPr="00090C30">
        <w:rPr>
          <w:color w:val="000000"/>
          <w:sz w:val="24"/>
          <w:szCs w:val="24"/>
        </w:rPr>
        <w:t>: Protein coat that protects the nucleic acid.</w:t>
      </w:r>
    </w:p>
    <w:p w14:paraId="3C756C9D" w14:textId="3CF7A611" w:rsidR="00C507B5" w:rsidRPr="00090C30" w:rsidRDefault="00C507B5">
      <w:pPr>
        <w:numPr>
          <w:ilvl w:val="5"/>
          <w:numId w:val="22"/>
        </w:numPr>
        <w:ind w:left="252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capsid is made of </w:t>
      </w:r>
      <w:r w:rsidR="00AC316A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that enable the virus to enter a host cell.</w:t>
      </w:r>
    </w:p>
    <w:p w14:paraId="7FD48B90" w14:textId="41EF37A0" w:rsidR="00C507B5" w:rsidRPr="00090C30" w:rsidRDefault="00C507B5">
      <w:pPr>
        <w:numPr>
          <w:ilvl w:val="5"/>
          <w:numId w:val="22"/>
        </w:numPr>
        <w:ind w:left="252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These capsid proteins have a particular shape that must match </w:t>
      </w:r>
      <w:r w:rsidR="00AC316A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on the surface of a </w:t>
      </w:r>
      <w:r w:rsidR="00AC316A" w:rsidRPr="00090C30">
        <w:rPr>
          <w:sz w:val="24"/>
          <w:szCs w:val="24"/>
        </w:rPr>
        <w:t>_____</w:t>
      </w:r>
      <w:r w:rsidR="00AC316A">
        <w:rPr>
          <w:sz w:val="24"/>
          <w:szCs w:val="24"/>
        </w:rPr>
        <w:t>.</w:t>
      </w:r>
    </w:p>
    <w:p w14:paraId="17FB0CED" w14:textId="4F57C38E" w:rsidR="00C507B5" w:rsidRPr="00090C30" w:rsidRDefault="00C507B5">
      <w:pPr>
        <w:numPr>
          <w:ilvl w:val="5"/>
          <w:numId w:val="22"/>
        </w:numPr>
        <w:ind w:left="252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When the virus attaches to these receptors, the cell is “tricked” into </w:t>
      </w:r>
      <w:r w:rsidR="00AC316A" w:rsidRPr="00090C30">
        <w:rPr>
          <w:sz w:val="24"/>
          <w:szCs w:val="24"/>
        </w:rPr>
        <w:t>_____</w:t>
      </w:r>
      <w:r w:rsidR="00AC316A">
        <w:rPr>
          <w:sz w:val="24"/>
          <w:szCs w:val="24"/>
        </w:rPr>
        <w:t>.</w:t>
      </w:r>
    </w:p>
    <w:p w14:paraId="152B8C15" w14:textId="557C9F55" w:rsidR="00C507B5" w:rsidRPr="00090C30" w:rsidRDefault="001B6389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 xml:space="preserve">_____ </w:t>
      </w:r>
      <w:r w:rsidR="00C507B5" w:rsidRPr="00090C30">
        <w:rPr>
          <w:color w:val="000000"/>
          <w:sz w:val="24"/>
          <w:szCs w:val="24"/>
        </w:rPr>
        <w:t xml:space="preserve">Acid Core: containing either </w:t>
      </w:r>
      <w:r w:rsidRPr="00090C30">
        <w:rPr>
          <w:sz w:val="24"/>
          <w:szCs w:val="24"/>
        </w:rPr>
        <w:t xml:space="preserve">_____ </w:t>
      </w:r>
      <w:r w:rsidR="00C507B5" w:rsidRPr="00090C30">
        <w:rPr>
          <w:color w:val="000000"/>
          <w:sz w:val="24"/>
          <w:szCs w:val="24"/>
        </w:rPr>
        <w:t xml:space="preserve">or </w:t>
      </w:r>
      <w:r w:rsidRPr="00090C30">
        <w:rPr>
          <w:sz w:val="24"/>
          <w:szCs w:val="24"/>
        </w:rPr>
        <w:t>_____</w:t>
      </w:r>
      <w:r w:rsidR="00C507B5" w:rsidRPr="00090C30">
        <w:rPr>
          <w:color w:val="000000"/>
          <w:sz w:val="24"/>
          <w:szCs w:val="24"/>
        </w:rPr>
        <w:t>.</w:t>
      </w:r>
    </w:p>
    <w:p w14:paraId="42A9CD02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Viral Infection</w:t>
      </w:r>
    </w:p>
    <w:p w14:paraId="072A953B" w14:textId="77AF5B6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Viruses can reproduce, but only </w:t>
      </w:r>
      <w:r w:rsidR="00AC316A" w:rsidRPr="00090C30">
        <w:rPr>
          <w:sz w:val="24"/>
          <w:szCs w:val="24"/>
        </w:rPr>
        <w:t>_____</w:t>
      </w:r>
      <w:r w:rsidR="00AC316A">
        <w:rPr>
          <w:sz w:val="24"/>
          <w:szCs w:val="24"/>
        </w:rPr>
        <w:t>.</w:t>
      </w:r>
    </w:p>
    <w:p w14:paraId="07ABA133" w14:textId="524DCF16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reproduce inside a cell by getting the cell to produce </w:t>
      </w:r>
      <w:r w:rsidR="00AC316A" w:rsidRPr="00090C30">
        <w:rPr>
          <w:sz w:val="24"/>
          <w:szCs w:val="24"/>
        </w:rPr>
        <w:t>_____</w:t>
      </w:r>
      <w:r w:rsidR="00AC316A">
        <w:rPr>
          <w:sz w:val="24"/>
          <w:szCs w:val="24"/>
        </w:rPr>
        <w:t>.</w:t>
      </w:r>
    </w:p>
    <w:p w14:paraId="5E53CDCF" w14:textId="7777777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Since viruses must bind precisely to proteins on the cell surface, they are highly specific to the cells they infect.</w:t>
      </w:r>
    </w:p>
    <w:p w14:paraId="500B6573" w14:textId="5B46E8F3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Viruses of eukaryotes are usually </w:t>
      </w:r>
      <w:r w:rsidR="00AC316A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specific.</w:t>
      </w:r>
    </w:p>
    <w:p w14:paraId="603FD227" w14:textId="6D774558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Plant viruses can only infect </w:t>
      </w:r>
      <w:r w:rsidR="00AC316A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cells.</w:t>
      </w:r>
    </w:p>
    <w:p w14:paraId="718B1E6E" w14:textId="006B3A5E" w:rsidR="00DE775C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Human viruses can only infect </w:t>
      </w:r>
      <w:r w:rsidR="00AC316A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cells.</w:t>
      </w:r>
    </w:p>
    <w:p w14:paraId="17AEFB4F" w14:textId="77777777" w:rsidR="00DE775C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Bacteriophages are viruses that infect only certain types of bacteria</w:t>
      </w:r>
    </w:p>
    <w:p w14:paraId="22B9CBEA" w14:textId="5756FAE7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Virus-free cells are </w:t>
      </w:r>
      <w:r w:rsidR="00AC316A" w:rsidRPr="00090C30">
        <w:rPr>
          <w:sz w:val="24"/>
          <w:szCs w:val="24"/>
        </w:rPr>
        <w:t>_____</w:t>
      </w:r>
      <w:r w:rsidR="00AC316A">
        <w:rPr>
          <w:sz w:val="24"/>
          <w:szCs w:val="24"/>
        </w:rPr>
        <w:t>.</w:t>
      </w:r>
    </w:p>
    <w:p w14:paraId="4CD09684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Are viruses living or nonliving?</w:t>
      </w:r>
    </w:p>
    <w:p w14:paraId="792B1CDE" w14:textId="7777777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Living characteristics</w:t>
      </w:r>
    </w:p>
    <w:p w14:paraId="05FF6577" w14:textId="72D91FBC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can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,</w:t>
      </w:r>
      <w:r w:rsidR="001B6389" w:rsidRPr="00090C30">
        <w:rPr>
          <w:sz w:val="24"/>
          <w:szCs w:val="24"/>
        </w:rPr>
        <w:t xml:space="preserve"> </w:t>
      </w:r>
      <w:r w:rsidRPr="00090C30">
        <w:rPr>
          <w:color w:val="000000"/>
          <w:sz w:val="24"/>
          <w:szCs w:val="24"/>
        </w:rPr>
        <w:t>but only inside a living cell.</w:t>
      </w:r>
    </w:p>
    <w:p w14:paraId="31E4409A" w14:textId="77777777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They can mutate or change.</w:t>
      </w:r>
    </w:p>
    <w:p w14:paraId="1C8F1A88" w14:textId="54A8AD54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have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 xml:space="preserve">. </w:t>
      </w:r>
      <w:r w:rsidRPr="00090C30">
        <w:rPr>
          <w:color w:val="000000"/>
          <w:sz w:val="24"/>
          <w:szCs w:val="24"/>
        </w:rPr>
        <w:t>Their genome may consist of only four genes, or up to a hundred genes.</w:t>
      </w:r>
    </w:p>
    <w:p w14:paraId="38F98AEE" w14:textId="7777777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Nonliving characteristics</w:t>
      </w:r>
    </w:p>
    <w:p w14:paraId="585396CA" w14:textId="77777777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They are non-cellular</w:t>
      </w:r>
    </w:p>
    <w:p w14:paraId="19CCA46B" w14:textId="4D859534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have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(no food or energy requirements)</w:t>
      </w:r>
    </w:p>
    <w:p w14:paraId="5ACC58F6" w14:textId="7CCD0EAB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can be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and stored indefinitely.  They come to “life” only when injected inside a living cell.</w:t>
      </w:r>
    </w:p>
    <w:p w14:paraId="343F414F" w14:textId="77777777" w:rsidR="00DE775C" w:rsidRPr="00090C30" w:rsidRDefault="00DE775C" w:rsidP="00DE775C">
      <w:pPr>
        <w:ind w:left="2160"/>
        <w:rPr>
          <w:color w:val="000000"/>
          <w:sz w:val="24"/>
          <w:szCs w:val="24"/>
        </w:rPr>
      </w:pPr>
    </w:p>
    <w:p w14:paraId="6C7DC921" w14:textId="7BC301D3" w:rsidR="00C507B5" w:rsidRPr="00090C30" w:rsidRDefault="00C507B5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Viral Reproduction</w:t>
      </w:r>
    </w:p>
    <w:p w14:paraId="0329FB7C" w14:textId="77777777" w:rsidR="00DE775C" w:rsidRPr="00090C30" w:rsidRDefault="00DE775C" w:rsidP="00DE775C">
      <w:pPr>
        <w:rPr>
          <w:color w:val="000000"/>
          <w:sz w:val="24"/>
          <w:szCs w:val="24"/>
        </w:rPr>
      </w:pPr>
    </w:p>
    <w:p w14:paraId="3099E92E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Process of Viral Reproduction</w:t>
      </w:r>
    </w:p>
    <w:p w14:paraId="1B935CA9" w14:textId="3C3FBCCF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Since viruses have no enzymes and no cell parts, they force the host cell to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7F5675CA" w14:textId="27C6190C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A viral infection begins when the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(DNA or RNA) of a virus makes its way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32F1C1A4" w14:textId="671385D2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Once inside, the virus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the cell, reprogramming the cell.</w:t>
      </w:r>
    </w:p>
    <w:p w14:paraId="7F9E82C5" w14:textId="53F9594E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viral genome takes over the host cell and makes the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start producing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7F0BC9BB" w14:textId="2B970984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host cell will begin to make copies of the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and producing the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0247090B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The host cell assembles the parts into viruses.</w:t>
      </w:r>
    </w:p>
    <w:p w14:paraId="7A329314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The reproductive cycle ends with the exit of hundreds or thousands of viruses from the infected host cell.</w:t>
      </w:r>
    </w:p>
    <w:p w14:paraId="01416D4B" w14:textId="3BF3BBC9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This often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the host cell.  Each of </w:t>
      </w:r>
      <w:proofErr w:type="gramStart"/>
      <w:r w:rsidRPr="00090C30">
        <w:rPr>
          <w:color w:val="000000"/>
          <w:sz w:val="24"/>
          <w:szCs w:val="24"/>
        </w:rPr>
        <w:t>these viral progeny</w:t>
      </w:r>
      <w:proofErr w:type="gramEnd"/>
      <w:r w:rsidRPr="00090C30">
        <w:rPr>
          <w:color w:val="000000"/>
          <w:sz w:val="24"/>
          <w:szCs w:val="24"/>
        </w:rPr>
        <w:t xml:space="preserve"> has the capacity to infect neighboring cells thereby spreading the infection.</w:t>
      </w:r>
    </w:p>
    <w:p w14:paraId="44408F37" w14:textId="77777777" w:rsidR="00DE775C" w:rsidRPr="00090C30" w:rsidRDefault="00DE775C" w:rsidP="00DE775C">
      <w:pPr>
        <w:ind w:left="1440"/>
        <w:rPr>
          <w:color w:val="000000"/>
          <w:sz w:val="24"/>
          <w:szCs w:val="24"/>
        </w:rPr>
      </w:pPr>
    </w:p>
    <w:p w14:paraId="460A8693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lastRenderedPageBreak/>
        <w:t>Two Reproductive Possibilities</w:t>
      </w:r>
    </w:p>
    <w:p w14:paraId="2CA001D1" w14:textId="77777777" w:rsidR="00DE775C" w:rsidRPr="00DE775C" w:rsidRDefault="00DE775C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DE775C">
        <w:rPr>
          <w:color w:val="000000"/>
          <w:sz w:val="24"/>
          <w:szCs w:val="24"/>
        </w:rPr>
        <w:t>Once a virus is inside a host cell, two different processes may occur.</w:t>
      </w:r>
    </w:p>
    <w:p w14:paraId="11726E18" w14:textId="5CAE0A4C" w:rsidR="00DE775C" w:rsidRPr="00090C30" w:rsidRDefault="00DE775C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DE775C">
        <w:rPr>
          <w:color w:val="000000"/>
          <w:sz w:val="24"/>
          <w:szCs w:val="24"/>
        </w:rPr>
        <w:t>Some viruses replicate themselves immediately, killing the host cell.</w:t>
      </w:r>
    </w:p>
    <w:p w14:paraId="646EA78E" w14:textId="6AD362BE" w:rsidR="00DE775C" w:rsidRPr="00090C30" w:rsidRDefault="00DE775C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DE775C">
        <w:rPr>
          <w:color w:val="000000"/>
          <w:sz w:val="24"/>
          <w:szCs w:val="24"/>
        </w:rPr>
        <w:t xml:space="preserve">Other viruses replicate themselves in a way that does not destroy the host cell. </w:t>
      </w:r>
    </w:p>
    <w:p w14:paraId="4A800656" w14:textId="77777777" w:rsidR="00DE775C" w:rsidRPr="00DE775C" w:rsidRDefault="00DE775C" w:rsidP="008F14FA">
      <w:pPr>
        <w:ind w:left="1440"/>
        <w:rPr>
          <w:color w:val="000000"/>
          <w:sz w:val="24"/>
          <w:szCs w:val="24"/>
        </w:rPr>
      </w:pPr>
    </w:p>
    <w:p w14:paraId="1CD99550" w14:textId="31EB1FCA" w:rsidR="00C507B5" w:rsidRPr="00090C30" w:rsidRDefault="001B6389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 xml:space="preserve">_____ </w:t>
      </w:r>
      <w:r w:rsidR="00C507B5" w:rsidRPr="00090C30">
        <w:rPr>
          <w:color w:val="000000"/>
          <w:sz w:val="24"/>
          <w:szCs w:val="24"/>
        </w:rPr>
        <w:t xml:space="preserve">Cycle: </w:t>
      </w:r>
    </w:p>
    <w:p w14:paraId="41021028" w14:textId="060BEB52" w:rsidR="008F14FA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Some viruses replicate themselves immediately,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the host cell</w:t>
      </w:r>
      <w:r w:rsidR="001B6389">
        <w:rPr>
          <w:color w:val="000000"/>
          <w:sz w:val="24"/>
          <w:szCs w:val="24"/>
        </w:rPr>
        <w:t>.</w:t>
      </w:r>
      <w:r w:rsidRPr="00090C30">
        <w:rPr>
          <w:color w:val="000000"/>
          <w:sz w:val="24"/>
          <w:szCs w:val="24"/>
        </w:rPr>
        <w:t xml:space="preserve"> </w:t>
      </w:r>
      <w:r w:rsidR="008F14FA" w:rsidRPr="00090C30">
        <w:rPr>
          <w:color w:val="000000"/>
          <w:sz w:val="24"/>
          <w:szCs w:val="24"/>
        </w:rPr>
        <w:t xml:space="preserve">In a lytic infection, a virus enters a cell, makes copies of itself, and causes the cell to burst. </w:t>
      </w:r>
    </w:p>
    <w:p w14:paraId="1174E681" w14:textId="06C1FA56" w:rsidR="008F14FA" w:rsidRPr="008F14FA" w:rsidRDefault="001B6389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 xml:space="preserve">_____ </w:t>
      </w:r>
      <w:r w:rsidR="008F14FA" w:rsidRPr="008F14FA">
        <w:rPr>
          <w:color w:val="000000"/>
          <w:sz w:val="24"/>
          <w:szCs w:val="24"/>
        </w:rPr>
        <w:t>T4 is an example of a virus that causes a lytic infection.</w:t>
      </w:r>
    </w:p>
    <w:p w14:paraId="49AA2182" w14:textId="7777777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Five Steps of the Lytic Cycle</w:t>
      </w:r>
    </w:p>
    <w:p w14:paraId="1ED4463B" w14:textId="38550B27" w:rsidR="00C507B5" w:rsidRPr="00090C30" w:rsidRDefault="001B6389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C507B5" w:rsidRPr="00090C30">
        <w:rPr>
          <w:color w:val="000000"/>
          <w:sz w:val="24"/>
          <w:szCs w:val="24"/>
        </w:rPr>
        <w:t>: Tail fibers are used to attach to receptor sites on the surface of the host cell</w:t>
      </w:r>
    </w:p>
    <w:p w14:paraId="5096FC48" w14:textId="77777777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Entry: Phage DNA is injected. Empty capsid remains outside. Host cell DNA is destroyed.</w:t>
      </w:r>
    </w:p>
    <w:p w14:paraId="4B592E7F" w14:textId="750A8AA9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Synthesis: The host cell is directed to produce viral genomes and protein </w:t>
      </w:r>
      <w:r w:rsidR="001B6389" w:rsidRPr="00090C30">
        <w:rPr>
          <w:sz w:val="24"/>
          <w:szCs w:val="24"/>
        </w:rPr>
        <w:t>_____</w:t>
      </w:r>
    </w:p>
    <w:p w14:paraId="37599DE5" w14:textId="77777777" w:rsidR="00C507B5" w:rsidRPr="00090C30" w:rsidRDefault="00C507B5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Assembly: The viral DNA or RNA is assembled inside the protein coat.</w:t>
      </w:r>
    </w:p>
    <w:p w14:paraId="040B3948" w14:textId="16DED6E6" w:rsidR="00C507B5" w:rsidRPr="00090C30" w:rsidRDefault="001B6389">
      <w:pPr>
        <w:numPr>
          <w:ilvl w:val="4"/>
          <w:numId w:val="22"/>
        </w:numPr>
        <w:ind w:left="2160"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C507B5" w:rsidRPr="00090C30">
        <w:rPr>
          <w:color w:val="000000"/>
          <w:sz w:val="24"/>
          <w:szCs w:val="24"/>
        </w:rPr>
        <w:t>: The cell swells, bursts, and releases 100’s of new viruses.</w:t>
      </w:r>
    </w:p>
    <w:p w14:paraId="458F3217" w14:textId="71B7587A" w:rsidR="008F14FA" w:rsidRPr="00090C30" w:rsidRDefault="008F14FA" w:rsidP="008F14FA">
      <w:pPr>
        <w:ind w:left="2160"/>
        <w:rPr>
          <w:color w:val="000000"/>
          <w:sz w:val="24"/>
          <w:szCs w:val="24"/>
        </w:rPr>
      </w:pPr>
    </w:p>
    <w:p w14:paraId="154981C6" w14:textId="228EC1F5" w:rsidR="008F14FA" w:rsidRPr="008F14FA" w:rsidRDefault="008F14FA" w:rsidP="008F14FA">
      <w:p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d)</w:t>
      </w:r>
      <w:r w:rsidRPr="00090C30">
        <w:rPr>
          <w:color w:val="000000"/>
          <w:sz w:val="24"/>
          <w:szCs w:val="24"/>
        </w:rPr>
        <w:tab/>
      </w:r>
      <w:r w:rsidRPr="008F14FA">
        <w:rPr>
          <w:color w:val="000000"/>
          <w:sz w:val="24"/>
          <w:szCs w:val="24"/>
        </w:rPr>
        <w:t xml:space="preserve">A phage that reproduces only by a lytic cycle is called a </w:t>
      </w:r>
      <w:r w:rsidR="001B6389" w:rsidRPr="00090C30">
        <w:rPr>
          <w:sz w:val="24"/>
          <w:szCs w:val="24"/>
        </w:rPr>
        <w:t xml:space="preserve">_____ </w:t>
      </w:r>
      <w:r w:rsidRPr="008F14FA">
        <w:rPr>
          <w:color w:val="000000"/>
          <w:sz w:val="24"/>
          <w:szCs w:val="24"/>
        </w:rPr>
        <w:t xml:space="preserve">Virus. </w:t>
      </w:r>
    </w:p>
    <w:p w14:paraId="21CA38A8" w14:textId="31D9B1D1" w:rsidR="008F14FA" w:rsidRPr="00090C30" w:rsidRDefault="008F14FA" w:rsidP="008F14FA">
      <w:pPr>
        <w:ind w:left="2160"/>
        <w:rPr>
          <w:color w:val="000000"/>
          <w:sz w:val="24"/>
          <w:szCs w:val="24"/>
        </w:rPr>
      </w:pPr>
      <w:r w:rsidRPr="008F14FA">
        <w:rPr>
          <w:color w:val="000000"/>
          <w:sz w:val="24"/>
          <w:szCs w:val="24"/>
        </w:rPr>
        <w:t>West Nile</w:t>
      </w:r>
      <w:r w:rsidRPr="00090C30">
        <w:rPr>
          <w:color w:val="000000"/>
          <w:sz w:val="24"/>
          <w:szCs w:val="24"/>
        </w:rPr>
        <w:t xml:space="preserve">, </w:t>
      </w:r>
      <w:r w:rsidRPr="008F14FA">
        <w:rPr>
          <w:color w:val="000000"/>
          <w:sz w:val="24"/>
          <w:szCs w:val="24"/>
        </w:rPr>
        <w:t>Avian Flu</w:t>
      </w:r>
      <w:r w:rsidRPr="00090C30">
        <w:rPr>
          <w:color w:val="000000"/>
          <w:sz w:val="24"/>
          <w:szCs w:val="24"/>
        </w:rPr>
        <w:t xml:space="preserve">, </w:t>
      </w:r>
      <w:r w:rsidRPr="008F14FA">
        <w:rPr>
          <w:color w:val="000000"/>
          <w:sz w:val="24"/>
          <w:szCs w:val="24"/>
        </w:rPr>
        <w:t>HIV</w:t>
      </w:r>
      <w:r w:rsidRPr="00090C30">
        <w:rPr>
          <w:color w:val="000000"/>
          <w:sz w:val="24"/>
          <w:szCs w:val="24"/>
        </w:rPr>
        <w:t xml:space="preserve">, </w:t>
      </w:r>
      <w:r w:rsidRPr="008F14FA">
        <w:rPr>
          <w:color w:val="000000"/>
          <w:sz w:val="24"/>
          <w:szCs w:val="24"/>
        </w:rPr>
        <w:t>Ebola</w:t>
      </w:r>
      <w:r w:rsidRPr="00090C30">
        <w:rPr>
          <w:color w:val="000000"/>
          <w:sz w:val="24"/>
          <w:szCs w:val="24"/>
        </w:rPr>
        <w:t xml:space="preserve">, </w:t>
      </w:r>
      <w:r w:rsidRPr="008F14FA">
        <w:rPr>
          <w:color w:val="000000"/>
          <w:sz w:val="24"/>
          <w:szCs w:val="24"/>
        </w:rPr>
        <w:t>SARS</w:t>
      </w:r>
      <w:r w:rsidRPr="00090C30">
        <w:rPr>
          <w:color w:val="000000"/>
          <w:sz w:val="24"/>
          <w:szCs w:val="24"/>
        </w:rPr>
        <w:t xml:space="preserve">, </w:t>
      </w:r>
      <w:r w:rsidRPr="00090C30">
        <w:rPr>
          <w:color w:val="000000"/>
          <w:sz w:val="24"/>
          <w:szCs w:val="24"/>
        </w:rPr>
        <w:t>Covid 19</w:t>
      </w:r>
    </w:p>
    <w:p w14:paraId="3662754F" w14:textId="77777777" w:rsidR="008F14FA" w:rsidRPr="00090C30" w:rsidRDefault="008F14FA" w:rsidP="008F14FA">
      <w:pPr>
        <w:ind w:left="2160"/>
        <w:rPr>
          <w:color w:val="000000"/>
          <w:sz w:val="24"/>
          <w:szCs w:val="24"/>
        </w:rPr>
      </w:pPr>
    </w:p>
    <w:p w14:paraId="3DA11F87" w14:textId="7E63293F" w:rsidR="00C507B5" w:rsidRPr="00090C30" w:rsidRDefault="001B6389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 xml:space="preserve">_____ </w:t>
      </w:r>
      <w:r w:rsidR="00C507B5" w:rsidRPr="00090C30">
        <w:rPr>
          <w:color w:val="000000"/>
          <w:sz w:val="24"/>
          <w:szCs w:val="24"/>
        </w:rPr>
        <w:t xml:space="preserve">Cycle: Other viruses replicate themselves in a way that does not </w:t>
      </w:r>
      <w:r w:rsidRPr="00090C30">
        <w:rPr>
          <w:sz w:val="24"/>
          <w:szCs w:val="24"/>
        </w:rPr>
        <w:t xml:space="preserve">_____ </w:t>
      </w:r>
      <w:r w:rsidR="00C507B5" w:rsidRPr="00090C30">
        <w:rPr>
          <w:color w:val="000000"/>
          <w:sz w:val="24"/>
          <w:szCs w:val="24"/>
        </w:rPr>
        <w:t>the cell.</w:t>
      </w:r>
    </w:p>
    <w:p w14:paraId="69434380" w14:textId="7777777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In this type of viral reproduction, the host cell makes copies of the viral genetic material indefinitely.</w:t>
      </w:r>
    </w:p>
    <w:p w14:paraId="54816DF3" w14:textId="385C0ABE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virus incorporates its DNA into the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 xml:space="preserve">. </w:t>
      </w:r>
      <w:r w:rsidRPr="00090C30">
        <w:rPr>
          <w:color w:val="000000"/>
          <w:sz w:val="24"/>
          <w:szCs w:val="24"/>
        </w:rPr>
        <w:t xml:space="preserve">The viral DNA is then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along with the host cell’s own DNA.</w:t>
      </w:r>
    </w:p>
    <w:p w14:paraId="0463E510" w14:textId="4360C950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Lysogenic viruses do not </w:t>
      </w:r>
      <w:r w:rsidR="001B6389" w:rsidRPr="00090C30">
        <w:rPr>
          <w:sz w:val="24"/>
          <w:szCs w:val="24"/>
        </w:rPr>
        <w:t>____</w:t>
      </w:r>
      <w:r w:rsidR="001B6389">
        <w:rPr>
          <w:sz w:val="24"/>
          <w:szCs w:val="24"/>
        </w:rPr>
        <w:t xml:space="preserve">_. </w:t>
      </w:r>
      <w:r w:rsidRPr="00090C30">
        <w:rPr>
          <w:color w:val="000000"/>
          <w:sz w:val="24"/>
          <w:szCs w:val="24"/>
        </w:rPr>
        <w:t xml:space="preserve">A lysogenic virus may remain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for a period of time.</w:t>
      </w:r>
    </w:p>
    <w:p w14:paraId="07574BDE" w14:textId="7B86C125" w:rsidR="00C507B5" w:rsidRPr="00090C30" w:rsidRDefault="001B6389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sz w:val="24"/>
          <w:szCs w:val="24"/>
        </w:rPr>
        <w:t>_____</w:t>
      </w:r>
      <w:r w:rsidR="00C507B5" w:rsidRPr="00090C30">
        <w:rPr>
          <w:color w:val="000000"/>
          <w:sz w:val="24"/>
          <w:szCs w:val="24"/>
        </w:rPr>
        <w:t>: The viral DNA embedded into the host cell’s DNA</w:t>
      </w:r>
    </w:p>
    <w:p w14:paraId="3B0627D7" w14:textId="55D39A47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prophage may remain part of the host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before becoming active.</w:t>
      </w:r>
    </w:p>
    <w:p w14:paraId="763332AD" w14:textId="4FC7C68C" w:rsidR="00C507B5" w:rsidRPr="00090C30" w:rsidRDefault="00C507B5">
      <w:pPr>
        <w:numPr>
          <w:ilvl w:val="3"/>
          <w:numId w:val="22"/>
        </w:numPr>
        <w:ind w:left="180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Eventually, certain environmental conditions (chemical, radiation) may trigger the switchover from the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cycle to the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cycle.</w:t>
      </w:r>
    </w:p>
    <w:p w14:paraId="45B3C821" w14:textId="77777777" w:rsidR="008F14FA" w:rsidRPr="00090C30" w:rsidRDefault="008F14FA" w:rsidP="008F14FA">
      <w:pPr>
        <w:ind w:left="1800"/>
        <w:rPr>
          <w:color w:val="000000"/>
          <w:sz w:val="24"/>
          <w:szCs w:val="24"/>
        </w:rPr>
      </w:pPr>
    </w:p>
    <w:p w14:paraId="252C134E" w14:textId="77777777" w:rsidR="00C507B5" w:rsidRPr="00090C30" w:rsidRDefault="00C507B5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Retroviruses</w:t>
      </w:r>
    </w:p>
    <w:p w14:paraId="26ED65F0" w14:textId="71BE0730" w:rsidR="00C507B5" w:rsidRPr="00090C30" w:rsidRDefault="00C507B5">
      <w:pPr>
        <w:numPr>
          <w:ilvl w:val="1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Retroviruses have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as their genetic information rather than </w:t>
      </w:r>
      <w:r w:rsidR="001B6389" w:rsidRPr="00090C30">
        <w:rPr>
          <w:sz w:val="24"/>
          <w:szCs w:val="24"/>
        </w:rPr>
        <w:t>_____</w:t>
      </w:r>
      <w:r w:rsidRPr="00090C30">
        <w:rPr>
          <w:color w:val="000000"/>
          <w:sz w:val="24"/>
          <w:szCs w:val="24"/>
        </w:rPr>
        <w:t>.</w:t>
      </w:r>
    </w:p>
    <w:p w14:paraId="7C6C706A" w14:textId="77777777" w:rsidR="00C507B5" w:rsidRPr="00090C30" w:rsidRDefault="00C507B5">
      <w:pPr>
        <w:numPr>
          <w:ilvl w:val="1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Process of Retrovirus infection</w:t>
      </w:r>
    </w:p>
    <w:p w14:paraId="6721969B" w14:textId="7FE48829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These viruses have an enzyme called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,</w:t>
      </w:r>
      <w:r w:rsidR="001B6389" w:rsidRPr="00090C30">
        <w:rPr>
          <w:sz w:val="24"/>
          <w:szCs w:val="24"/>
        </w:rPr>
        <w:t xml:space="preserve"> </w:t>
      </w:r>
      <w:r w:rsidRPr="00090C30">
        <w:rPr>
          <w:color w:val="000000"/>
          <w:sz w:val="24"/>
          <w:szCs w:val="24"/>
        </w:rPr>
        <w:t xml:space="preserve">which transcribes their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template into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0E9B9B24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newly made DNA then enters the cell’s nucleus and integrates into the DNA of a chromosome.  </w:t>
      </w:r>
    </w:p>
    <w:p w14:paraId="029B7DF6" w14:textId="60576C7D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In this way, the retrovirus may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for a length of time.</w:t>
      </w:r>
    </w:p>
    <w:p w14:paraId="223BFD97" w14:textId="3749AF0A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It will eventually become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causing the host cell to make new viruses, and causing the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of the host cell.</w:t>
      </w:r>
    </w:p>
    <w:p w14:paraId="2848F501" w14:textId="77777777" w:rsidR="00C507B5" w:rsidRPr="00090C30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lastRenderedPageBreak/>
        <w:t>Retroviruses are responsible for some types of cancer.</w:t>
      </w:r>
    </w:p>
    <w:p w14:paraId="11EBFF68" w14:textId="60E98C2F" w:rsidR="00C507B5" w:rsidRDefault="00C507B5">
      <w:pPr>
        <w:numPr>
          <w:ilvl w:val="2"/>
          <w:numId w:val="22"/>
        </w:numPr>
        <w:ind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virus is a retrovirus.</w:t>
      </w:r>
    </w:p>
    <w:p w14:paraId="3C53AB2A" w14:textId="77777777" w:rsidR="00AC316A" w:rsidRPr="00090C30" w:rsidRDefault="00AC316A" w:rsidP="00AC316A">
      <w:pPr>
        <w:ind w:left="1440"/>
        <w:rPr>
          <w:color w:val="000000"/>
          <w:sz w:val="24"/>
          <w:szCs w:val="24"/>
        </w:rPr>
      </w:pPr>
    </w:p>
    <w:p w14:paraId="25B1FCAB" w14:textId="70DA4119" w:rsidR="00C507B5" w:rsidRDefault="00C507B5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Comparison of Viruses and Cells</w:t>
      </w:r>
    </w:p>
    <w:p w14:paraId="000049EE" w14:textId="77777777" w:rsidR="00AC316A" w:rsidRPr="00090C30" w:rsidRDefault="00AC316A" w:rsidP="00AC316A">
      <w:pPr>
        <w:rPr>
          <w:color w:val="000000"/>
          <w:sz w:val="24"/>
          <w:szCs w:val="24"/>
        </w:rPr>
      </w:pPr>
    </w:p>
    <w:p w14:paraId="3836F554" w14:textId="1922CF8C" w:rsidR="00C507B5" w:rsidRPr="00090C30" w:rsidRDefault="00AC316A" w:rsidP="00AC316A">
      <w:pPr>
        <w:ind w:left="540"/>
        <w:rPr>
          <w:color w:val="000000"/>
          <w:sz w:val="24"/>
          <w:szCs w:val="24"/>
        </w:rPr>
      </w:pP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EAB25" wp14:editId="4CA297AF">
                <wp:simplePos x="0" y="0"/>
                <wp:positionH relativeFrom="column">
                  <wp:posOffset>4140200</wp:posOffset>
                </wp:positionH>
                <wp:positionV relativeFrom="paragraph">
                  <wp:posOffset>3073400</wp:posOffset>
                </wp:positionV>
                <wp:extent cx="1724025" cy="2381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9E2DD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EAB25" id="Rectangle 2" o:spid="_x0000_s1026" style="position:absolute;left:0;text-align:left;margin-left:326pt;margin-top:242pt;width:13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" filled="f" stroked="f">
                <v:textbox inset="2.53958mm,1.2694mm,2.53958mm,1.2694mm">
                  <w:txbxContent>
                    <w:p w14:paraId="22D9E2DD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49698" wp14:editId="1F1E7635">
                <wp:simplePos x="0" y="0"/>
                <wp:positionH relativeFrom="column">
                  <wp:posOffset>4130675</wp:posOffset>
                </wp:positionH>
                <wp:positionV relativeFrom="paragraph">
                  <wp:posOffset>2616200</wp:posOffset>
                </wp:positionV>
                <wp:extent cx="1724025" cy="4667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209517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9698" id="Rectangle 3" o:spid="_x0000_s1027" style="position:absolute;left:0;text-align:left;margin-left:325.25pt;margin-top:206pt;width:13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" filled="f" stroked="f">
                <v:textbox inset="2.53958mm,1.2694mm,2.53958mm,1.2694mm">
                  <w:txbxContent>
                    <w:p w14:paraId="7E209517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4F4E2" wp14:editId="1CBDFEFE">
                <wp:simplePos x="0" y="0"/>
                <wp:positionH relativeFrom="column">
                  <wp:posOffset>4143375</wp:posOffset>
                </wp:positionH>
                <wp:positionV relativeFrom="paragraph">
                  <wp:posOffset>2383155</wp:posOffset>
                </wp:positionV>
                <wp:extent cx="1666875" cy="276225"/>
                <wp:effectExtent l="0" t="0" r="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0E17FD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F4E2" id="Rectangle 14" o:spid="_x0000_s1028" style="position:absolute;left:0;text-align:left;margin-left:326.25pt;margin-top:187.65pt;width:131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" filled="f" stroked="f">
                <v:textbox inset="2.53958mm,1.2694mm,2.53958mm,1.2694mm">
                  <w:txbxContent>
                    <w:p w14:paraId="390E17FD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F41C8" wp14:editId="08734C8A">
                <wp:simplePos x="0" y="0"/>
                <wp:positionH relativeFrom="column">
                  <wp:posOffset>4133850</wp:posOffset>
                </wp:positionH>
                <wp:positionV relativeFrom="paragraph">
                  <wp:posOffset>2211706</wp:posOffset>
                </wp:positionV>
                <wp:extent cx="1676400" cy="2286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FAA0AF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F41C8" id="Rectangle 12" o:spid="_x0000_s1029" style="position:absolute;left:0;text-align:left;margin-left:325.5pt;margin-top:174.15pt;width:13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" filled="f" stroked="f">
                <v:textbox inset="2.53958mm,1.2694mm,2.53958mm,1.2694mm">
                  <w:txbxContent>
                    <w:p w14:paraId="39FAA0AF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D42B1" wp14:editId="7F60A395">
                <wp:simplePos x="0" y="0"/>
                <wp:positionH relativeFrom="column">
                  <wp:posOffset>4083050</wp:posOffset>
                </wp:positionH>
                <wp:positionV relativeFrom="paragraph">
                  <wp:posOffset>1939925</wp:posOffset>
                </wp:positionV>
                <wp:extent cx="1724025" cy="276225"/>
                <wp:effectExtent l="0" t="0" r="0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476E6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D42B1" id="Rectangle 9" o:spid="_x0000_s1030" style="position:absolute;left:0;text-align:left;margin-left:321.5pt;margin-top:152.75pt;width:13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" filled="f" stroked="f">
                <v:textbox inset="2.53958mm,1.2694mm,2.53958mm,1.2694mm">
                  <w:txbxContent>
                    <w:p w14:paraId="286476E6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1211B8" wp14:editId="41E2476B">
                <wp:simplePos x="0" y="0"/>
                <wp:positionH relativeFrom="column">
                  <wp:posOffset>2339975</wp:posOffset>
                </wp:positionH>
                <wp:positionV relativeFrom="paragraph">
                  <wp:posOffset>3073400</wp:posOffset>
                </wp:positionV>
                <wp:extent cx="1724025" cy="2381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450D3D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11B8" id="Rectangle 7" o:spid="_x0000_s1031" style="position:absolute;left:0;text-align:left;margin-left:184.25pt;margin-top:242pt;width:135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" filled="f" stroked="f">
                <v:textbox inset="2.53958mm,1.2694mm,2.53958mm,1.2694mm">
                  <w:txbxContent>
                    <w:p w14:paraId="1E450D3D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3605C" wp14:editId="20CBDA76">
                <wp:simplePos x="0" y="0"/>
                <wp:positionH relativeFrom="column">
                  <wp:posOffset>2282825</wp:posOffset>
                </wp:positionH>
                <wp:positionV relativeFrom="paragraph">
                  <wp:posOffset>2616200</wp:posOffset>
                </wp:positionV>
                <wp:extent cx="1724025" cy="4667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77D6C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3605C" id="Rectangle 11" o:spid="_x0000_s1032" style="position:absolute;left:0;text-align:left;margin-left:179.75pt;margin-top:206pt;width:13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" filled="f" stroked="f">
                <v:textbox inset="2.53958mm,1.2694mm,2.53958mm,1.2694mm">
                  <w:txbxContent>
                    <w:p w14:paraId="61977D6C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B7D5C" wp14:editId="7BA1F9EF">
                <wp:simplePos x="0" y="0"/>
                <wp:positionH relativeFrom="column">
                  <wp:posOffset>2359025</wp:posOffset>
                </wp:positionH>
                <wp:positionV relativeFrom="paragraph">
                  <wp:posOffset>2387600</wp:posOffset>
                </wp:positionV>
                <wp:extent cx="1724025" cy="2762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3085F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7D5C" id="Rectangle 4" o:spid="_x0000_s1033" style="position:absolute;left:0;text-align:left;margin-left:185.75pt;margin-top:188pt;width:13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" filled="f" stroked="f">
                <v:textbox inset="2.53958mm,1.2694mm,2.53958mm,1.2694mm">
                  <w:txbxContent>
                    <w:p w14:paraId="31E3085F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A43919" wp14:editId="74FD6DCE">
                <wp:simplePos x="0" y="0"/>
                <wp:positionH relativeFrom="column">
                  <wp:posOffset>2349500</wp:posOffset>
                </wp:positionH>
                <wp:positionV relativeFrom="paragraph">
                  <wp:posOffset>2168525</wp:posOffset>
                </wp:positionV>
                <wp:extent cx="1724025" cy="2762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E47A51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43919" id="Rectangle 5" o:spid="_x0000_s1034" style="position:absolute;left:0;text-align:left;margin-left:185pt;margin-top:170.75pt;width:13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" filled="f" stroked="f">
                <v:textbox inset="2.53958mm,1.2694mm,2.53958mm,1.2694mm">
                  <w:txbxContent>
                    <w:p w14:paraId="68E47A51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E14B5" wp14:editId="1790E7DA">
                <wp:simplePos x="0" y="0"/>
                <wp:positionH relativeFrom="column">
                  <wp:posOffset>2349500</wp:posOffset>
                </wp:positionH>
                <wp:positionV relativeFrom="paragraph">
                  <wp:posOffset>1949450</wp:posOffset>
                </wp:positionV>
                <wp:extent cx="1724025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E1373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E14B5" id="Rectangle 8" o:spid="_x0000_s1035" style="position:absolute;left:0;text-align:left;margin-left:185pt;margin-top:153.5pt;width:135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" filled="f" stroked="f">
                <v:textbox inset="2.53958mm,1.2694mm,2.53958mm,1.2694mm">
                  <w:txbxContent>
                    <w:p w14:paraId="5B6E1373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C91B2" wp14:editId="60152DDB">
                <wp:simplePos x="0" y="0"/>
                <wp:positionH relativeFrom="column">
                  <wp:posOffset>4149725</wp:posOffset>
                </wp:positionH>
                <wp:positionV relativeFrom="paragraph">
                  <wp:posOffset>1368425</wp:posOffset>
                </wp:positionV>
                <wp:extent cx="1724025" cy="58102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7EFA1E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C91B2" id="Rectangle 6" o:spid="_x0000_s1036" style="position:absolute;left:0;text-align:left;margin-left:326.75pt;margin-top:107.75pt;width:135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" filled="f" stroked="f">
                <v:textbox inset="2.53958mm,1.2694mm,2.53958mm,1.2694mm">
                  <w:txbxContent>
                    <w:p w14:paraId="3E7EFA1E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3C9AB" wp14:editId="1589FEF3">
                <wp:simplePos x="0" y="0"/>
                <wp:positionH relativeFrom="column">
                  <wp:posOffset>2349500</wp:posOffset>
                </wp:positionH>
                <wp:positionV relativeFrom="paragraph">
                  <wp:posOffset>1358900</wp:posOffset>
                </wp:positionV>
                <wp:extent cx="1724025" cy="5810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C1E54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3C9AB" id="Rectangle 10" o:spid="_x0000_s1037" style="position:absolute;left:0;text-align:left;margin-left:185pt;margin-top:107pt;width:135.7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" filled="f" stroked="f">
                <v:textbox inset="2.53958mm,1.2694mm,2.53958mm,1.2694mm">
                  <w:txbxContent>
                    <w:p w14:paraId="0C9C1E54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26906" wp14:editId="27400363">
                <wp:simplePos x="0" y="0"/>
                <wp:positionH relativeFrom="column">
                  <wp:posOffset>4152900</wp:posOffset>
                </wp:positionH>
                <wp:positionV relativeFrom="paragraph">
                  <wp:posOffset>668655</wp:posOffset>
                </wp:positionV>
                <wp:extent cx="1733550" cy="581025"/>
                <wp:effectExtent l="0" t="0" r="0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9348B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26906" id="Rectangle 13" o:spid="_x0000_s1038" style="position:absolute;left:0;text-align:left;margin-left:327pt;margin-top:52.65pt;width:136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" filled="f" stroked="f">
                <v:textbox inset="2.53958mm,1.2694mm,2.53958mm,1.2694mm">
                  <w:txbxContent>
                    <w:p w14:paraId="4D09348B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Pr="00090C30">
        <w:rPr>
          <w:rFonts w:eastAsia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BAC00" wp14:editId="781C1C9B">
                <wp:simplePos x="0" y="0"/>
                <wp:positionH relativeFrom="column">
                  <wp:posOffset>2362200</wp:posOffset>
                </wp:positionH>
                <wp:positionV relativeFrom="paragraph">
                  <wp:posOffset>668655</wp:posOffset>
                </wp:positionV>
                <wp:extent cx="1714500" cy="581025"/>
                <wp:effectExtent l="0" t="0" r="0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8CACE" w14:textId="77777777" w:rsidR="00C507B5" w:rsidRDefault="00C507B5" w:rsidP="00C507B5"/>
                        </w:txbxContent>
                      </wps:txbx>
                      <wps:bodyPr spcFirstLastPara="1" vertOverflow="clip" horzOverflow="clip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AC00" id="Rectangle 15" o:spid="_x0000_s1039" style="position:absolute;left:0;text-align:left;margin-left:186pt;margin-top:52.65pt;width:13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" filled="f" stroked="f">
                <v:textbox inset="2.53958mm,1.2694mm,2.53958mm,1.2694mm">
                  <w:txbxContent>
                    <w:p w14:paraId="1D18CACE" w14:textId="77777777" w:rsidR="00C507B5" w:rsidRDefault="00C507B5" w:rsidP="00C507B5"/>
                  </w:txbxContent>
                </v:textbox>
              </v:rect>
            </w:pict>
          </mc:Fallback>
        </mc:AlternateContent>
      </w:r>
      <w:r w:rsidR="00C507B5" w:rsidRPr="00090C30">
        <w:rPr>
          <w:noProof/>
          <w:color w:val="000000"/>
          <w:sz w:val="24"/>
          <w:szCs w:val="24"/>
        </w:rPr>
        <w:drawing>
          <wp:inline distT="0" distB="0" distL="0" distR="0" wp14:anchorId="5B38621D" wp14:editId="5B93FEAE">
            <wp:extent cx="5543550" cy="3514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CFC65" w14:textId="77777777" w:rsidR="00C507B5" w:rsidRPr="00090C30" w:rsidRDefault="00C507B5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Common Viral Diseases</w:t>
      </w:r>
    </w:p>
    <w:p w14:paraId="32EB629E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Flu</w:t>
      </w:r>
    </w:p>
    <w:p w14:paraId="0B331C86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AIDS</w:t>
      </w:r>
    </w:p>
    <w:p w14:paraId="42D9E67B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Hepatitis</w:t>
      </w:r>
    </w:p>
    <w:p w14:paraId="3C6BDBCE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Colds</w:t>
      </w:r>
    </w:p>
    <w:p w14:paraId="10DC4B33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West Nile Virus</w:t>
      </w:r>
    </w:p>
    <w:p w14:paraId="6E3DA370" w14:textId="7777777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Chicken Pox</w:t>
      </w:r>
    </w:p>
    <w:p w14:paraId="4DB3FD91" w14:textId="69C23953" w:rsidR="00C507B5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Ebola</w:t>
      </w:r>
    </w:p>
    <w:p w14:paraId="5B1E0416" w14:textId="77777777" w:rsidR="00AC316A" w:rsidRPr="00090C30" w:rsidRDefault="00AC316A" w:rsidP="00AC316A">
      <w:pPr>
        <w:ind w:left="1080"/>
        <w:rPr>
          <w:color w:val="000000"/>
          <w:sz w:val="24"/>
          <w:szCs w:val="24"/>
        </w:rPr>
      </w:pPr>
    </w:p>
    <w:p w14:paraId="0D138383" w14:textId="77777777" w:rsidR="00C507B5" w:rsidRPr="00090C30" w:rsidRDefault="00C507B5">
      <w:pPr>
        <w:numPr>
          <w:ilvl w:val="0"/>
          <w:numId w:val="22"/>
        </w:numPr>
        <w:rPr>
          <w:color w:val="000000"/>
          <w:sz w:val="24"/>
          <w:szCs w:val="24"/>
        </w:rPr>
      </w:pPr>
      <w:proofErr w:type="spellStart"/>
      <w:r w:rsidRPr="00090C30">
        <w:rPr>
          <w:color w:val="000000"/>
          <w:sz w:val="24"/>
          <w:szCs w:val="24"/>
        </w:rPr>
        <w:t>Viroids</w:t>
      </w:r>
      <w:proofErr w:type="spellEnd"/>
    </w:p>
    <w:p w14:paraId="40A8F847" w14:textId="10B27E4F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are known for their extreme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and small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2D49A4C5" w14:textId="76C7EC0B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are much smaller than a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7D42DF65" w14:textId="40063281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consist of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 xml:space="preserve">but they have no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 xml:space="preserve">. </w:t>
      </w:r>
      <w:r w:rsidRPr="00090C30">
        <w:rPr>
          <w:color w:val="000000"/>
          <w:sz w:val="24"/>
          <w:szCs w:val="24"/>
        </w:rPr>
        <w:t xml:space="preserve">They are tiny molecules of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098130FD" w14:textId="51B9422A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have been identified in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,</w:t>
      </w:r>
      <w:r w:rsidR="001B6389" w:rsidRPr="00090C30">
        <w:rPr>
          <w:sz w:val="24"/>
          <w:szCs w:val="24"/>
        </w:rPr>
        <w:t xml:space="preserve"> </w:t>
      </w:r>
      <w:r w:rsidRPr="00090C30">
        <w:rPr>
          <w:color w:val="000000"/>
          <w:sz w:val="24"/>
          <w:szCs w:val="24"/>
        </w:rPr>
        <w:t>but they are suspected of causing some diseases in animals for which no pathogen has ever been isolated.</w:t>
      </w:r>
    </w:p>
    <w:p w14:paraId="3C4100CC" w14:textId="79DF4F27" w:rsidR="00C507B5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 important lesson we have learned from </w:t>
      </w:r>
      <w:proofErr w:type="spellStart"/>
      <w:r w:rsidRPr="00090C30">
        <w:rPr>
          <w:color w:val="000000"/>
          <w:sz w:val="24"/>
          <w:szCs w:val="24"/>
        </w:rPr>
        <w:t>viroids</w:t>
      </w:r>
      <w:proofErr w:type="spellEnd"/>
      <w:r w:rsidRPr="00090C30">
        <w:rPr>
          <w:color w:val="000000"/>
          <w:sz w:val="24"/>
          <w:szCs w:val="24"/>
        </w:rPr>
        <w:t xml:space="preserve"> is that a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can be an infectious agent and cause disease.</w:t>
      </w:r>
    </w:p>
    <w:p w14:paraId="3EFB36E4" w14:textId="77777777" w:rsidR="00AC316A" w:rsidRPr="00090C30" w:rsidRDefault="00AC316A" w:rsidP="00AC316A">
      <w:pPr>
        <w:ind w:left="1080"/>
        <w:rPr>
          <w:color w:val="000000"/>
          <w:sz w:val="24"/>
          <w:szCs w:val="24"/>
        </w:rPr>
      </w:pPr>
    </w:p>
    <w:p w14:paraId="24C8765E" w14:textId="77777777" w:rsidR="00C507B5" w:rsidRPr="00090C30" w:rsidRDefault="00C507B5">
      <w:pPr>
        <w:numPr>
          <w:ilvl w:val="0"/>
          <w:numId w:val="22"/>
        </w:numPr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Prions</w:t>
      </w:r>
    </w:p>
    <w:p w14:paraId="3971A8F9" w14:textId="2426102F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These are disease-causing particles that do </w:t>
      </w:r>
      <w:r w:rsidR="001B6389" w:rsidRPr="00090C30">
        <w:rPr>
          <w:sz w:val="24"/>
          <w:szCs w:val="24"/>
        </w:rPr>
        <w:t xml:space="preserve">_____ </w:t>
      </w:r>
      <w:r w:rsidRPr="00090C30">
        <w:rPr>
          <w:color w:val="000000"/>
          <w:sz w:val="24"/>
          <w:szCs w:val="24"/>
        </w:rPr>
        <w:t>contain DNA or RNA.</w:t>
      </w:r>
    </w:p>
    <w:p w14:paraId="586C3478" w14:textId="65FE0267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 xml:space="preserve">They are tiny bits of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4A25BB88" w14:textId="3ACEB2FD" w:rsidR="00C507B5" w:rsidRPr="00090C30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lastRenderedPageBreak/>
        <w:t xml:space="preserve">Prions cause degenerative brain diseases such as </w:t>
      </w:r>
      <w:r w:rsidR="001B6389" w:rsidRPr="00090C30">
        <w:rPr>
          <w:sz w:val="24"/>
          <w:szCs w:val="24"/>
        </w:rPr>
        <w:t>_____</w:t>
      </w:r>
      <w:r w:rsidR="001B6389">
        <w:rPr>
          <w:sz w:val="24"/>
          <w:szCs w:val="24"/>
        </w:rPr>
        <w:t>.</w:t>
      </w:r>
    </w:p>
    <w:p w14:paraId="24982560" w14:textId="44320171" w:rsidR="00C507B5" w:rsidRDefault="00C507B5">
      <w:pPr>
        <w:numPr>
          <w:ilvl w:val="1"/>
          <w:numId w:val="22"/>
        </w:numPr>
        <w:ind w:left="1080" w:hanging="360"/>
        <w:rPr>
          <w:color w:val="000000"/>
          <w:sz w:val="24"/>
          <w:szCs w:val="24"/>
        </w:rPr>
      </w:pPr>
      <w:r w:rsidRPr="00090C30">
        <w:rPr>
          <w:color w:val="000000"/>
          <w:sz w:val="24"/>
          <w:szCs w:val="24"/>
        </w:rPr>
        <w:t>How can a protein, which cannot replicate itself, be a pathogen?</w:t>
      </w:r>
    </w:p>
    <w:p w14:paraId="4D6E35C6" w14:textId="77777777" w:rsidR="001B6389" w:rsidRPr="00090C30" w:rsidRDefault="001B6389" w:rsidP="001B6389">
      <w:pPr>
        <w:ind w:left="1080"/>
        <w:rPr>
          <w:color w:val="000000"/>
          <w:sz w:val="24"/>
          <w:szCs w:val="24"/>
        </w:rPr>
      </w:pPr>
    </w:p>
    <w:p w14:paraId="7BDEACF6" w14:textId="1AB8BF7C" w:rsidR="00C507B5" w:rsidRPr="00AC316A" w:rsidRDefault="00C507B5">
      <w:pPr>
        <w:pStyle w:val="ListParagraph"/>
        <w:numPr>
          <w:ilvl w:val="0"/>
          <w:numId w:val="16"/>
        </w:numPr>
        <w:ind w:left="1080"/>
        <w:rPr>
          <w:color w:val="000000"/>
        </w:rPr>
      </w:pPr>
      <w:r w:rsidRPr="00AC316A">
        <w:rPr>
          <w:color w:val="000000"/>
          <w:sz w:val="24"/>
          <w:szCs w:val="24"/>
        </w:rPr>
        <w:t xml:space="preserve">The leading hypothesis is </w:t>
      </w:r>
      <w:r w:rsidRPr="001B6389">
        <w:rPr>
          <w:color w:val="000000"/>
          <w:sz w:val="24"/>
          <w:szCs w:val="24"/>
        </w:rPr>
        <w:t xml:space="preserve">that a prion is a </w:t>
      </w:r>
      <w:r w:rsidR="001B6389" w:rsidRPr="001B6389">
        <w:rPr>
          <w:sz w:val="24"/>
          <w:szCs w:val="24"/>
        </w:rPr>
        <w:t xml:space="preserve">_____ </w:t>
      </w:r>
      <w:r w:rsidRPr="001B6389">
        <w:rPr>
          <w:color w:val="000000"/>
          <w:sz w:val="24"/>
          <w:szCs w:val="24"/>
        </w:rPr>
        <w:t>normally present in brain cells.  When a prion enters a cell that contains the normal form of the protein, the prion converts the normal protein to the prion version.</w:t>
      </w:r>
    </w:p>
    <w:p w14:paraId="289E5873" w14:textId="77777777" w:rsidR="00C507B5" w:rsidRPr="00090C30" w:rsidRDefault="00C507B5" w:rsidP="00C507B5">
      <w:pPr>
        <w:rPr>
          <w:color w:val="000000"/>
        </w:rPr>
      </w:pPr>
    </w:p>
    <w:p w14:paraId="5DB3E9A6" w14:textId="77777777" w:rsidR="00C507B5" w:rsidRPr="00090C30" w:rsidRDefault="00C507B5" w:rsidP="00C507B5">
      <w:pPr>
        <w:rPr>
          <w:color w:val="000000"/>
        </w:rPr>
      </w:pPr>
    </w:p>
    <w:p w14:paraId="5A177625" w14:textId="77777777" w:rsidR="00C507B5" w:rsidRPr="00090C30" w:rsidRDefault="00C507B5" w:rsidP="00C507B5">
      <w:pPr>
        <w:rPr>
          <w:color w:val="000000"/>
        </w:rPr>
      </w:pPr>
    </w:p>
    <w:p w14:paraId="511C5869" w14:textId="77777777" w:rsidR="00C507B5" w:rsidRPr="00090C30" w:rsidRDefault="00C507B5" w:rsidP="00C507B5">
      <w:pPr>
        <w:rPr>
          <w:color w:val="000000"/>
        </w:rPr>
      </w:pPr>
    </w:p>
    <w:p w14:paraId="6F2806CB" w14:textId="6D999E71" w:rsidR="001D03FC" w:rsidRPr="00090C30" w:rsidRDefault="001D03FC" w:rsidP="001D03FC">
      <w:pPr>
        <w:tabs>
          <w:tab w:val="left" w:pos="1080"/>
        </w:tabs>
        <w:ind w:left="720"/>
        <w:rPr>
          <w:sz w:val="24"/>
          <w:szCs w:val="24"/>
        </w:rPr>
      </w:pPr>
    </w:p>
    <w:p w14:paraId="39604944" w14:textId="3DE7850D" w:rsidR="001D03FC" w:rsidRPr="00090C30" w:rsidRDefault="001D03FC" w:rsidP="001D03FC">
      <w:pPr>
        <w:tabs>
          <w:tab w:val="left" w:pos="1080"/>
        </w:tabs>
        <w:ind w:left="720"/>
        <w:rPr>
          <w:sz w:val="24"/>
          <w:szCs w:val="24"/>
        </w:rPr>
      </w:pPr>
    </w:p>
    <w:p w14:paraId="75E82B45" w14:textId="77777777" w:rsidR="001D03FC" w:rsidRPr="00090C30" w:rsidRDefault="001D03FC" w:rsidP="001D03FC">
      <w:pPr>
        <w:tabs>
          <w:tab w:val="left" w:pos="1080"/>
        </w:tabs>
        <w:ind w:left="720"/>
        <w:rPr>
          <w:sz w:val="24"/>
          <w:szCs w:val="24"/>
        </w:rPr>
      </w:pPr>
    </w:p>
    <w:sectPr w:rsidR="001D03FC" w:rsidRPr="00090C30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5726" w14:textId="77777777" w:rsidR="00100D43" w:rsidRDefault="00100D43">
      <w:r>
        <w:separator/>
      </w:r>
    </w:p>
  </w:endnote>
  <w:endnote w:type="continuationSeparator" w:id="0">
    <w:p w14:paraId="2B5BEEE1" w14:textId="77777777" w:rsidR="00100D43" w:rsidRDefault="0010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78E3" w14:textId="77777777" w:rsidR="007B3C14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919686" w14:textId="77777777" w:rsidR="007B3C14" w:rsidRDefault="007B3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E31A" w14:textId="77777777" w:rsidR="007B3C14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A324F" w14:textId="6961451B" w:rsidR="007B3C14" w:rsidRDefault="001843D8">
    <w:pPr>
      <w:pStyle w:val="Footer"/>
      <w:tabs>
        <w:tab w:val="clear" w:pos="8640"/>
        <w:tab w:val="right" w:pos="9360"/>
      </w:tabs>
      <w:rPr>
        <w:i/>
        <w:sz w:val="24"/>
      </w:rPr>
    </w:pPr>
    <w:r>
      <w:rPr>
        <w:i/>
        <w:sz w:val="24"/>
      </w:rPr>
      <w:t>Biology</w:t>
    </w:r>
    <w:r w:rsidR="00000000">
      <w:rPr>
        <w:i/>
        <w:sz w:val="24"/>
      </w:rPr>
      <w:tab/>
    </w:r>
    <w:r w:rsidR="00000000">
      <w:rPr>
        <w:i/>
        <w:sz w:val="24"/>
      </w:rPr>
      <w:tab/>
    </w:r>
    <w:r>
      <w:rPr>
        <w:i/>
        <w:sz w:val="24"/>
      </w:rPr>
      <w:t>Learning CTR Online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CC93" w14:textId="77777777" w:rsidR="00100D43" w:rsidRDefault="00100D43">
      <w:r>
        <w:separator/>
      </w:r>
    </w:p>
  </w:footnote>
  <w:footnote w:type="continuationSeparator" w:id="0">
    <w:p w14:paraId="2C1EA702" w14:textId="77777777" w:rsidR="00100D43" w:rsidRDefault="0010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1635" w14:textId="0F5ECDBA" w:rsidR="007B3C14" w:rsidRDefault="00000000">
    <w:pPr>
      <w:pStyle w:val="Header"/>
      <w:tabs>
        <w:tab w:val="clear" w:pos="8640"/>
        <w:tab w:val="right" w:pos="9360"/>
      </w:tabs>
      <w:rPr>
        <w:i/>
        <w:sz w:val="24"/>
      </w:rPr>
    </w:pPr>
    <w:r>
      <w:rPr>
        <w:i/>
        <w:sz w:val="24"/>
      </w:rPr>
      <w:t>Biology Student Notes</w:t>
    </w:r>
    <w:r w:rsidR="001843D8">
      <w:rPr>
        <w:i/>
        <w:sz w:val="24"/>
      </w:rPr>
      <w:tab/>
    </w:r>
    <w:r w:rsidR="001843D8">
      <w:rPr>
        <w:i/>
        <w:sz w:val="24"/>
      </w:rPr>
      <w:tab/>
      <w:t>Classification &amp; Viruses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14"/>
    <w:multiLevelType w:val="hybridMultilevel"/>
    <w:tmpl w:val="65CA71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94816"/>
    <w:multiLevelType w:val="hybridMultilevel"/>
    <w:tmpl w:val="59685984"/>
    <w:lvl w:ilvl="0" w:tplc="AED24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54C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4B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D2D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ABB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AC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C1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41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62F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B4154"/>
    <w:multiLevelType w:val="multilevel"/>
    <w:tmpl w:val="E54883BE"/>
    <w:lvl w:ilvl="0">
      <w:start w:val="7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10030140"/>
    <w:multiLevelType w:val="hybridMultilevel"/>
    <w:tmpl w:val="6B42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023E"/>
    <w:multiLevelType w:val="hybridMultilevel"/>
    <w:tmpl w:val="50E014E6"/>
    <w:lvl w:ilvl="0" w:tplc="43F43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43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14A8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A3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0D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A4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C1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47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A5AD3"/>
    <w:multiLevelType w:val="hybridMultilevel"/>
    <w:tmpl w:val="4C76D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A59"/>
    <w:multiLevelType w:val="hybridMultilevel"/>
    <w:tmpl w:val="53543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2C8C"/>
    <w:multiLevelType w:val="hybridMultilevel"/>
    <w:tmpl w:val="8AE0368E"/>
    <w:lvl w:ilvl="0" w:tplc="4D88A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2C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1A6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58F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89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44D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A6E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47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08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A7AC3"/>
    <w:multiLevelType w:val="singleLevel"/>
    <w:tmpl w:val="7DA49680"/>
    <w:lvl w:ilvl="0">
      <w:start w:val="1"/>
      <w:numFmt w:val="upperLetter"/>
      <w:pStyle w:val="Heading2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9" w15:restartNumberingAfterBreak="0">
    <w:nsid w:val="2B11623B"/>
    <w:multiLevelType w:val="hybridMultilevel"/>
    <w:tmpl w:val="76840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83AF7"/>
    <w:multiLevelType w:val="singleLevel"/>
    <w:tmpl w:val="2722888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5E55503"/>
    <w:multiLevelType w:val="hybridMultilevel"/>
    <w:tmpl w:val="06D8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37067"/>
    <w:multiLevelType w:val="singleLevel"/>
    <w:tmpl w:val="F3406382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E950BF9"/>
    <w:multiLevelType w:val="singleLevel"/>
    <w:tmpl w:val="F2FA00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FE1621A"/>
    <w:multiLevelType w:val="hybridMultilevel"/>
    <w:tmpl w:val="89E00082"/>
    <w:lvl w:ilvl="0" w:tplc="BFCA2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6C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628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7E6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EF4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6E97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CC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2F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A3F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847C7"/>
    <w:multiLevelType w:val="hybridMultilevel"/>
    <w:tmpl w:val="A18864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CF565D"/>
    <w:multiLevelType w:val="hybridMultilevel"/>
    <w:tmpl w:val="0B3C60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6067EB3"/>
    <w:multiLevelType w:val="hybridMultilevel"/>
    <w:tmpl w:val="D7103EC6"/>
    <w:lvl w:ilvl="0" w:tplc="8014E2A2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92C46"/>
    <w:multiLevelType w:val="singleLevel"/>
    <w:tmpl w:val="0C2A1D3E"/>
    <w:lvl w:ilvl="0">
      <w:start w:val="1"/>
      <w:numFmt w:val="upperLetter"/>
      <w:pStyle w:val="Heading4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2870124"/>
    <w:multiLevelType w:val="singleLevel"/>
    <w:tmpl w:val="C7E634A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52D20C7"/>
    <w:multiLevelType w:val="hybridMultilevel"/>
    <w:tmpl w:val="E51E4300"/>
    <w:lvl w:ilvl="0" w:tplc="6616E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46227C"/>
    <w:multiLevelType w:val="hybridMultilevel"/>
    <w:tmpl w:val="6A56C990"/>
    <w:lvl w:ilvl="0" w:tplc="75B4D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78934">
    <w:abstractNumId w:val="12"/>
  </w:num>
  <w:num w:numId="2" w16cid:durableId="2123454128">
    <w:abstractNumId w:val="19"/>
  </w:num>
  <w:num w:numId="3" w16cid:durableId="1712607250">
    <w:abstractNumId w:val="18"/>
  </w:num>
  <w:num w:numId="4" w16cid:durableId="933589668">
    <w:abstractNumId w:val="10"/>
  </w:num>
  <w:num w:numId="5" w16cid:durableId="1212308596">
    <w:abstractNumId w:val="13"/>
  </w:num>
  <w:num w:numId="6" w16cid:durableId="512837204">
    <w:abstractNumId w:val="4"/>
  </w:num>
  <w:num w:numId="7" w16cid:durableId="1301769260">
    <w:abstractNumId w:val="1"/>
  </w:num>
  <w:num w:numId="8" w16cid:durableId="900821785">
    <w:abstractNumId w:val="16"/>
  </w:num>
  <w:num w:numId="9" w16cid:durableId="1481339441">
    <w:abstractNumId w:val="0"/>
  </w:num>
  <w:num w:numId="10" w16cid:durableId="1901479051">
    <w:abstractNumId w:val="17"/>
  </w:num>
  <w:num w:numId="11" w16cid:durableId="185338187">
    <w:abstractNumId w:val="9"/>
  </w:num>
  <w:num w:numId="12" w16cid:durableId="281303833">
    <w:abstractNumId w:val="6"/>
  </w:num>
  <w:num w:numId="13" w16cid:durableId="1675456347">
    <w:abstractNumId w:val="14"/>
  </w:num>
  <w:num w:numId="14" w16cid:durableId="727075223">
    <w:abstractNumId w:val="7"/>
  </w:num>
  <w:num w:numId="15" w16cid:durableId="612515671">
    <w:abstractNumId w:val="21"/>
  </w:num>
  <w:num w:numId="16" w16cid:durableId="543099561">
    <w:abstractNumId w:val="11"/>
  </w:num>
  <w:num w:numId="17" w16cid:durableId="1423650118">
    <w:abstractNumId w:val="5"/>
  </w:num>
  <w:num w:numId="18" w16cid:durableId="1845440998">
    <w:abstractNumId w:val="3"/>
  </w:num>
  <w:num w:numId="19" w16cid:durableId="1979725219">
    <w:abstractNumId w:val="8"/>
  </w:num>
  <w:num w:numId="20" w16cid:durableId="127939815">
    <w:abstractNumId w:val="8"/>
    <w:lvlOverride w:ilvl="0">
      <w:startOverride w:val="6"/>
    </w:lvlOverride>
  </w:num>
  <w:num w:numId="21" w16cid:durableId="160393638">
    <w:abstractNumId w:val="15"/>
  </w:num>
  <w:num w:numId="22" w16cid:durableId="277613270">
    <w:abstractNumId w:val="2"/>
  </w:num>
  <w:num w:numId="23" w16cid:durableId="78022574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E6"/>
    <w:rsid w:val="00042EB8"/>
    <w:rsid w:val="00090C30"/>
    <w:rsid w:val="00100D43"/>
    <w:rsid w:val="001843D8"/>
    <w:rsid w:val="001B6389"/>
    <w:rsid w:val="001D03FC"/>
    <w:rsid w:val="0033144B"/>
    <w:rsid w:val="0070398E"/>
    <w:rsid w:val="007B3C14"/>
    <w:rsid w:val="007E7804"/>
    <w:rsid w:val="008F14FA"/>
    <w:rsid w:val="009B35E6"/>
    <w:rsid w:val="00A32636"/>
    <w:rsid w:val="00AC316A"/>
    <w:rsid w:val="00B0595C"/>
    <w:rsid w:val="00C507B5"/>
    <w:rsid w:val="00D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EB280"/>
  <w15:chartTrackingRefBased/>
  <w15:docId w15:val="{B11350BB-F7A8-4C7F-BBB1-8F4CAB30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F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9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numId w:val="3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4"/>
      </w:numPr>
      <w:outlineLvl w:val="4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1440" w:hanging="1440"/>
    </w:pPr>
    <w:rPr>
      <w:sz w:val="24"/>
    </w:rPr>
  </w:style>
  <w:style w:type="paragraph" w:styleId="BodyTextIndent2">
    <w:name w:val="Body Text Indent 2"/>
    <w:basedOn w:val="Normal"/>
    <w:semiHidden/>
    <w:pPr>
      <w:ind w:left="1800"/>
    </w:pPr>
    <w:rPr>
      <w:sz w:val="24"/>
    </w:rPr>
  </w:style>
  <w:style w:type="paragraph" w:styleId="BodyTextIndent3">
    <w:name w:val="Body Text Indent 3"/>
    <w:basedOn w:val="Normal"/>
    <w:semiHidden/>
    <w:pPr>
      <w:ind w:left="2520" w:hanging="1080"/>
    </w:pPr>
    <w:rPr>
      <w:sz w:val="40"/>
    </w:rPr>
  </w:style>
  <w:style w:type="paragraph" w:styleId="ListParagraph">
    <w:name w:val="List Paragraph"/>
    <w:basedOn w:val="Normal"/>
    <w:uiPriority w:val="34"/>
    <w:qFormat/>
    <w:rsid w:val="00042EB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0595C"/>
    <w:rPr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7E7804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03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60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78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519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73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90148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52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12">
          <w:marLeft w:val="89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831">
          <w:marLeft w:val="89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166">
          <w:marLeft w:val="89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418">
          <w:marLeft w:val="89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097">
          <w:marLeft w:val="89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9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83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521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727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421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183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83">
          <w:marLeft w:val="43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885">
          <w:marLeft w:val="43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1291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982">
          <w:marLeft w:val="533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901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380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740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841">
          <w:marLeft w:val="126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672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39907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074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0258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866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19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685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127">
          <w:marLeft w:val="125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18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280">
          <w:marLeft w:val="43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260">
          <w:marLeft w:val="432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436">
          <w:marLeft w:val="100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PUBLIC SCHOOLS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 Riesen</dc:creator>
  <cp:keywords/>
  <cp:lastModifiedBy>Craig Riesen</cp:lastModifiedBy>
  <cp:revision>6</cp:revision>
  <cp:lastPrinted>2003-09-10T16:12:00Z</cp:lastPrinted>
  <dcterms:created xsi:type="dcterms:W3CDTF">2022-08-01T14:29:00Z</dcterms:created>
  <dcterms:modified xsi:type="dcterms:W3CDTF">2022-08-01T17:38:00Z</dcterms:modified>
</cp:coreProperties>
</file>